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6C" w:rsidRPr="0042322B" w:rsidRDefault="0042322B" w:rsidP="00493435">
      <w:pPr>
        <w:jc w:val="center"/>
        <w:rPr>
          <w:b/>
          <w:spacing w:val="20"/>
          <w:sz w:val="36"/>
          <w:szCs w:val="36"/>
        </w:rPr>
      </w:pPr>
      <w:r w:rsidRPr="0042322B">
        <w:rPr>
          <w:b/>
          <w:spacing w:val="20"/>
          <w:sz w:val="36"/>
          <w:szCs w:val="36"/>
        </w:rPr>
        <w:t>МИНИСТЕРСТВО СОЦИАЛЬНОЙ ЗАЩИТЫ НАСЕЛЕНИЯ ТВЕРСКОЙ ОБЛАСТИ</w:t>
      </w:r>
    </w:p>
    <w:p w:rsidR="000B016C" w:rsidRPr="0042322B" w:rsidRDefault="000B016C" w:rsidP="00493435">
      <w:pPr>
        <w:jc w:val="center"/>
        <w:rPr>
          <w:b/>
          <w:spacing w:val="20"/>
          <w:sz w:val="36"/>
          <w:szCs w:val="36"/>
        </w:rPr>
      </w:pPr>
    </w:p>
    <w:p w:rsidR="000B016C" w:rsidRPr="0042322B" w:rsidRDefault="000B016C" w:rsidP="00493435">
      <w:pPr>
        <w:jc w:val="center"/>
        <w:rPr>
          <w:b/>
          <w:spacing w:val="20"/>
          <w:sz w:val="36"/>
          <w:szCs w:val="36"/>
        </w:rPr>
      </w:pPr>
    </w:p>
    <w:p w:rsidR="000B016C" w:rsidRDefault="000B016C" w:rsidP="00493435">
      <w:pPr>
        <w:jc w:val="center"/>
        <w:rPr>
          <w:b/>
          <w:spacing w:val="20"/>
          <w:sz w:val="52"/>
          <w:szCs w:val="52"/>
        </w:rPr>
      </w:pPr>
    </w:p>
    <w:p w:rsidR="0042322B" w:rsidRDefault="0042322B" w:rsidP="00493435">
      <w:pPr>
        <w:jc w:val="center"/>
        <w:rPr>
          <w:b/>
          <w:spacing w:val="20"/>
          <w:sz w:val="52"/>
          <w:szCs w:val="52"/>
        </w:rPr>
      </w:pPr>
    </w:p>
    <w:p w:rsidR="0042322B" w:rsidRDefault="0042322B" w:rsidP="00493435">
      <w:pPr>
        <w:jc w:val="center"/>
        <w:rPr>
          <w:b/>
          <w:spacing w:val="20"/>
          <w:sz w:val="52"/>
          <w:szCs w:val="52"/>
        </w:rPr>
      </w:pPr>
    </w:p>
    <w:p w:rsidR="0042322B" w:rsidRDefault="0042322B" w:rsidP="00493435">
      <w:pPr>
        <w:jc w:val="center"/>
        <w:rPr>
          <w:b/>
          <w:spacing w:val="20"/>
          <w:sz w:val="52"/>
          <w:szCs w:val="52"/>
        </w:rPr>
      </w:pPr>
    </w:p>
    <w:p w:rsidR="00493435" w:rsidRPr="000B016C" w:rsidRDefault="00493435" w:rsidP="00493435">
      <w:pPr>
        <w:jc w:val="center"/>
        <w:rPr>
          <w:b/>
          <w:spacing w:val="20"/>
          <w:sz w:val="52"/>
          <w:szCs w:val="52"/>
        </w:rPr>
      </w:pPr>
      <w:r w:rsidRPr="00632B07">
        <w:rPr>
          <w:b/>
          <w:spacing w:val="20"/>
          <w:sz w:val="52"/>
          <w:szCs w:val="52"/>
        </w:rPr>
        <w:t>ПАСПОРТ</w:t>
      </w:r>
    </w:p>
    <w:p w:rsidR="00493435" w:rsidRPr="000B016C" w:rsidRDefault="00493435" w:rsidP="00493435">
      <w:pPr>
        <w:jc w:val="center"/>
        <w:rPr>
          <w:b/>
          <w:spacing w:val="20"/>
          <w:sz w:val="52"/>
          <w:szCs w:val="52"/>
        </w:rPr>
      </w:pPr>
    </w:p>
    <w:p w:rsidR="000B016C" w:rsidRDefault="00493435" w:rsidP="00493435">
      <w:pPr>
        <w:jc w:val="center"/>
        <w:rPr>
          <w:b/>
          <w:sz w:val="52"/>
          <w:szCs w:val="52"/>
        </w:rPr>
      </w:pPr>
      <w:r w:rsidRPr="00820F54">
        <w:rPr>
          <w:b/>
          <w:sz w:val="52"/>
          <w:szCs w:val="52"/>
        </w:rPr>
        <w:t xml:space="preserve">Государственное бюджетное учреждение  </w:t>
      </w:r>
    </w:p>
    <w:p w:rsidR="00493435" w:rsidRPr="00820F54" w:rsidRDefault="00493435" w:rsidP="000B016C">
      <w:pPr>
        <w:jc w:val="center"/>
        <w:rPr>
          <w:b/>
          <w:sz w:val="52"/>
          <w:szCs w:val="52"/>
        </w:rPr>
      </w:pPr>
      <w:r w:rsidRPr="00820F54">
        <w:rPr>
          <w:b/>
          <w:sz w:val="52"/>
          <w:szCs w:val="52"/>
        </w:rPr>
        <w:t>«Социально-реабилитационный центр для</w:t>
      </w:r>
      <w:r w:rsidR="000B016C">
        <w:rPr>
          <w:b/>
          <w:sz w:val="52"/>
          <w:szCs w:val="52"/>
        </w:rPr>
        <w:t xml:space="preserve"> н</w:t>
      </w:r>
      <w:r w:rsidRPr="00820F54">
        <w:rPr>
          <w:b/>
          <w:sz w:val="52"/>
          <w:szCs w:val="52"/>
        </w:rPr>
        <w:t>есовершеннолетних»</w:t>
      </w:r>
      <w:r w:rsidR="000B016C">
        <w:rPr>
          <w:b/>
          <w:sz w:val="52"/>
          <w:szCs w:val="52"/>
        </w:rPr>
        <w:t xml:space="preserve"> </w:t>
      </w:r>
      <w:proofErr w:type="spellStart"/>
      <w:r w:rsidR="002D2658">
        <w:rPr>
          <w:b/>
          <w:sz w:val="52"/>
          <w:szCs w:val="52"/>
        </w:rPr>
        <w:t>Кашинского</w:t>
      </w:r>
      <w:proofErr w:type="spellEnd"/>
      <w:r w:rsidR="002D2658">
        <w:rPr>
          <w:b/>
          <w:sz w:val="52"/>
          <w:szCs w:val="52"/>
        </w:rPr>
        <w:t xml:space="preserve"> </w:t>
      </w:r>
      <w:r w:rsidR="00DE12B8">
        <w:rPr>
          <w:b/>
          <w:sz w:val="52"/>
          <w:szCs w:val="52"/>
        </w:rPr>
        <w:t>городского округа</w:t>
      </w:r>
    </w:p>
    <w:p w:rsidR="00493435" w:rsidRPr="000B016C" w:rsidRDefault="00493435" w:rsidP="00493435">
      <w:pPr>
        <w:jc w:val="center"/>
        <w:rPr>
          <w:b/>
          <w:spacing w:val="20"/>
          <w:sz w:val="52"/>
          <w:szCs w:val="52"/>
        </w:rPr>
      </w:pPr>
    </w:p>
    <w:p w:rsidR="00493435" w:rsidRDefault="00493435" w:rsidP="00493435">
      <w:pPr>
        <w:jc w:val="center"/>
        <w:rPr>
          <w:rFonts w:ascii="Verdana" w:hAnsi="Verdana"/>
          <w:b/>
          <w:spacing w:val="20"/>
          <w:sz w:val="52"/>
          <w:szCs w:val="52"/>
        </w:rPr>
      </w:pPr>
    </w:p>
    <w:p w:rsidR="00493435" w:rsidRDefault="00493435" w:rsidP="00493435">
      <w:pPr>
        <w:jc w:val="center"/>
        <w:rPr>
          <w:rFonts w:ascii="Verdana" w:hAnsi="Verdana"/>
          <w:b/>
          <w:spacing w:val="20"/>
          <w:sz w:val="52"/>
          <w:szCs w:val="52"/>
        </w:rPr>
      </w:pPr>
    </w:p>
    <w:p w:rsidR="00493435" w:rsidRDefault="00493435" w:rsidP="00493435"/>
    <w:p w:rsidR="00493435" w:rsidRDefault="00493435" w:rsidP="00493435"/>
    <w:p w:rsidR="00493435" w:rsidRDefault="00493435" w:rsidP="00493435"/>
    <w:p w:rsidR="00493435" w:rsidRPr="000B016C" w:rsidRDefault="00493435" w:rsidP="00493435">
      <w:pPr>
        <w:rPr>
          <w:sz w:val="20"/>
          <w:szCs w:val="20"/>
        </w:rPr>
      </w:pPr>
    </w:p>
    <w:p w:rsidR="00493435" w:rsidRPr="004A542F" w:rsidRDefault="00493435" w:rsidP="00493435">
      <w:pPr>
        <w:rPr>
          <w:sz w:val="20"/>
          <w:szCs w:val="20"/>
        </w:rPr>
      </w:pPr>
      <w:r w:rsidRPr="004A542F">
        <w:rPr>
          <w:sz w:val="20"/>
          <w:szCs w:val="20"/>
        </w:rPr>
        <w:t xml:space="preserve">Заполняется ежегодно по состоянию </w:t>
      </w:r>
    </w:p>
    <w:p w:rsidR="00493435" w:rsidRPr="004A542F" w:rsidRDefault="00493435" w:rsidP="00493435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4A542F">
        <w:rPr>
          <w:sz w:val="20"/>
          <w:szCs w:val="20"/>
        </w:rPr>
        <w:t>а 31.12 текущего года</w:t>
      </w:r>
    </w:p>
    <w:p w:rsidR="00493435" w:rsidRDefault="00493435" w:rsidP="00493435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  <w:r w:rsidRPr="00A25956">
        <w:rPr>
          <w:rFonts w:ascii="Verdana" w:hAnsi="Verdana"/>
          <w:b/>
          <w:sz w:val="36"/>
          <w:szCs w:val="36"/>
        </w:rPr>
        <w:lastRenderedPageBreak/>
        <w:t>ПАСПОРТ</w:t>
      </w:r>
    </w:p>
    <w:p w:rsidR="00493435" w:rsidRPr="000B016C" w:rsidRDefault="00493435" w:rsidP="00493435">
      <w:pPr>
        <w:jc w:val="center"/>
        <w:rPr>
          <w:vertAlign w:val="subscript"/>
        </w:rPr>
      </w:pPr>
    </w:p>
    <w:p w:rsidR="00493435" w:rsidRPr="00173C17" w:rsidRDefault="00493435" w:rsidP="00493435">
      <w:pPr>
        <w:jc w:val="center"/>
        <w:rPr>
          <w:rFonts w:ascii="Arial" w:hAnsi="Arial" w:cs="Arial"/>
          <w:sz w:val="28"/>
          <w:szCs w:val="28"/>
        </w:rPr>
      </w:pPr>
      <w:r w:rsidRPr="00173C17">
        <w:rPr>
          <w:rFonts w:ascii="Arial" w:hAnsi="Arial" w:cs="Arial"/>
          <w:sz w:val="28"/>
          <w:szCs w:val="28"/>
        </w:rPr>
        <w:t xml:space="preserve">Государственное бюджетное учреждение «Социально-реабилитационный центр для несовершеннолетних» </w:t>
      </w:r>
    </w:p>
    <w:p w:rsidR="00493435" w:rsidRPr="00173C17" w:rsidRDefault="002D2658" w:rsidP="00493435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Кашинского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E12B8">
        <w:rPr>
          <w:rFonts w:ascii="Arial" w:hAnsi="Arial" w:cs="Arial"/>
          <w:sz w:val="28"/>
          <w:szCs w:val="28"/>
        </w:rPr>
        <w:t>городского округа</w:t>
      </w:r>
      <w:r>
        <w:rPr>
          <w:rFonts w:ascii="Arial" w:hAnsi="Arial" w:cs="Arial"/>
          <w:sz w:val="28"/>
          <w:szCs w:val="28"/>
        </w:rPr>
        <w:t xml:space="preserve"> </w:t>
      </w:r>
    </w:p>
    <w:p w:rsidR="00B818CC" w:rsidRDefault="00B818CC" w:rsidP="00493435">
      <w:pPr>
        <w:jc w:val="center"/>
        <w:rPr>
          <w:sz w:val="28"/>
          <w:szCs w:val="28"/>
        </w:rPr>
      </w:pP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390"/>
        <w:gridCol w:w="11162"/>
      </w:tblGrid>
      <w:tr w:rsidR="00B818CC" w:rsidRPr="00173C17" w:rsidTr="00423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Учредитель</w:t>
            </w:r>
          </w:p>
        </w:tc>
        <w:tc>
          <w:tcPr>
            <w:tcW w:w="11162" w:type="dxa"/>
          </w:tcPr>
          <w:p w:rsidR="00B818CC" w:rsidRPr="00173C17" w:rsidRDefault="00B818CC" w:rsidP="0042322B">
            <w:pPr>
              <w:pStyle w:val="aa"/>
              <w:spacing w:before="120" w:after="120"/>
              <w:ind w:left="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 xml:space="preserve">Министерство социальной защиты населения Тверской области  </w:t>
            </w:r>
          </w:p>
        </w:tc>
      </w:tr>
      <w:tr w:rsidR="00B818CC" w:rsidRPr="00173C17" w:rsidTr="004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A30858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Юридический адрес:</w:t>
            </w:r>
          </w:p>
        </w:tc>
        <w:tc>
          <w:tcPr>
            <w:tcW w:w="11162" w:type="dxa"/>
          </w:tcPr>
          <w:p w:rsidR="00B818CC" w:rsidRPr="00173C17" w:rsidRDefault="00265C7C" w:rsidP="008D750C">
            <w:p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171</w:t>
            </w:r>
            <w:r w:rsidR="002D2658">
              <w:rPr>
                <w:rFonts w:ascii="Arial" w:hAnsi="Arial" w:cs="Arial"/>
                <w:sz w:val="28"/>
                <w:szCs w:val="28"/>
              </w:rPr>
              <w:t xml:space="preserve">640, Тверская область, </w:t>
            </w:r>
            <w:proofErr w:type="spellStart"/>
            <w:r w:rsidR="002D2658">
              <w:rPr>
                <w:rFonts w:ascii="Arial" w:hAnsi="Arial" w:cs="Arial"/>
                <w:sz w:val="28"/>
                <w:szCs w:val="28"/>
              </w:rPr>
              <w:t>г.Кашин</w:t>
            </w:r>
            <w:proofErr w:type="spellEnd"/>
            <w:r w:rsidR="002D265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E12B8">
              <w:rPr>
                <w:rFonts w:ascii="Arial" w:hAnsi="Arial" w:cs="Arial"/>
                <w:sz w:val="28"/>
                <w:szCs w:val="28"/>
              </w:rPr>
              <w:t>набережная Пушкинская</w:t>
            </w:r>
            <w:r w:rsidR="002D2658">
              <w:rPr>
                <w:rFonts w:ascii="Arial" w:hAnsi="Arial" w:cs="Arial"/>
                <w:sz w:val="28"/>
                <w:szCs w:val="28"/>
              </w:rPr>
              <w:t>, д. 2/1</w:t>
            </w:r>
          </w:p>
        </w:tc>
      </w:tr>
      <w:tr w:rsidR="00B818CC" w:rsidRPr="00173C17" w:rsidTr="004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Контактные данные:</w:t>
            </w:r>
          </w:p>
        </w:tc>
        <w:tc>
          <w:tcPr>
            <w:tcW w:w="11162" w:type="dxa"/>
          </w:tcPr>
          <w:p w:rsidR="00B818CC" w:rsidRPr="00173C17" w:rsidRDefault="002D2658" w:rsidP="0042322B">
            <w:pPr>
              <w:spacing w:before="120" w:after="12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Руководитель – 8 (48234) 2 02 95</w:t>
            </w:r>
          </w:p>
        </w:tc>
      </w:tr>
      <w:tr w:rsidR="00B818CC" w:rsidRPr="00173C17" w:rsidTr="004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62" w:type="dxa"/>
          </w:tcPr>
          <w:p w:rsidR="00B818CC" w:rsidRPr="00173C17" w:rsidRDefault="002D2658" w:rsidP="0042322B">
            <w:p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Главный бухгалтер – 8 (48234</w:t>
            </w:r>
            <w:r w:rsidR="00B818CC" w:rsidRPr="00173C17">
              <w:rPr>
                <w:rFonts w:ascii="Arial" w:hAnsi="Arial" w:cs="Arial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sz w:val="28"/>
                <w:szCs w:val="28"/>
              </w:rPr>
              <w:t>2 10 33</w:t>
            </w:r>
          </w:p>
        </w:tc>
      </w:tr>
      <w:tr w:rsidR="00533F68" w:rsidRPr="00173C17" w:rsidTr="004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33F68" w:rsidRPr="00173C17" w:rsidRDefault="00533F68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62" w:type="dxa"/>
          </w:tcPr>
          <w:p w:rsidR="00533F68" w:rsidRPr="00173C17" w:rsidRDefault="00533F68" w:rsidP="0042322B">
            <w:pPr>
              <w:spacing w:before="120" w:after="12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18CC" w:rsidRPr="00173C17" w:rsidTr="004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Факс</w:t>
            </w:r>
          </w:p>
        </w:tc>
        <w:tc>
          <w:tcPr>
            <w:tcW w:w="11162" w:type="dxa"/>
          </w:tcPr>
          <w:p w:rsidR="00B818CC" w:rsidRPr="00173C17" w:rsidRDefault="002D2658" w:rsidP="0042322B">
            <w:p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(48234) 2 02 95</w:t>
            </w:r>
          </w:p>
        </w:tc>
      </w:tr>
      <w:tr w:rsidR="00B818CC" w:rsidRPr="00173C17" w:rsidTr="004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Е</w:t>
            </w:r>
            <w:r w:rsidRPr="00173C17">
              <w:rPr>
                <w:rFonts w:ascii="Arial" w:hAnsi="Arial" w:cs="Arial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11162" w:type="dxa"/>
          </w:tcPr>
          <w:p w:rsidR="00B818CC" w:rsidRPr="002D2658" w:rsidRDefault="002D2658" w:rsidP="0042322B">
            <w:pPr>
              <w:spacing w:before="120" w:after="12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D2658">
              <w:rPr>
                <w:rStyle w:val="x-phauthusertext"/>
                <w:rFonts w:ascii="Arial" w:hAnsi="Arial" w:cs="Arial"/>
                <w:sz w:val="28"/>
                <w:szCs w:val="28"/>
              </w:rPr>
              <w:t>srcnkashin@mail.ru</w:t>
            </w:r>
          </w:p>
        </w:tc>
      </w:tr>
      <w:tr w:rsidR="00B818CC" w:rsidRPr="00173C17" w:rsidTr="004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Дата организации учреждения</w:t>
            </w:r>
          </w:p>
        </w:tc>
        <w:tc>
          <w:tcPr>
            <w:tcW w:w="11162" w:type="dxa"/>
          </w:tcPr>
          <w:p w:rsidR="00B818CC" w:rsidRPr="00173C17" w:rsidRDefault="00030A56" w:rsidP="008D750C">
            <w:p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января 1998</w:t>
            </w:r>
            <w:r w:rsidR="00A30858" w:rsidRPr="00173C1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года Постановление Главы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Кашинского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</w:t>
            </w:r>
            <w:r w:rsidR="00A30858" w:rsidRPr="00173C17">
              <w:rPr>
                <w:rFonts w:ascii="Arial" w:hAnsi="Arial" w:cs="Arial"/>
                <w:sz w:val="28"/>
                <w:szCs w:val="28"/>
              </w:rPr>
              <w:t>Тверс</w:t>
            </w:r>
            <w:r>
              <w:rPr>
                <w:rFonts w:ascii="Arial" w:hAnsi="Arial" w:cs="Arial"/>
                <w:sz w:val="28"/>
                <w:szCs w:val="28"/>
              </w:rPr>
              <w:t>кой области № 3 от 05.01.1998года</w:t>
            </w:r>
          </w:p>
        </w:tc>
      </w:tr>
      <w:tr w:rsidR="00B818CC" w:rsidRPr="00173C17" w:rsidTr="004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Наличие сайта</w:t>
            </w:r>
          </w:p>
        </w:tc>
        <w:tc>
          <w:tcPr>
            <w:tcW w:w="11162" w:type="dxa"/>
          </w:tcPr>
          <w:p w:rsidR="00B818CC" w:rsidRPr="00173C17" w:rsidRDefault="002D2658" w:rsidP="0042322B">
            <w:pPr>
              <w:spacing w:before="120" w:after="12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2D2658">
              <w:rPr>
                <w:rFonts w:ascii="Arial" w:hAnsi="Arial" w:cs="Arial"/>
                <w:sz w:val="28"/>
                <w:szCs w:val="28"/>
              </w:rPr>
              <w:t>http://срцн-кашин.рф/</w:t>
            </w:r>
          </w:p>
        </w:tc>
      </w:tr>
      <w:tr w:rsidR="00B818CC" w:rsidRPr="00173C17" w:rsidTr="004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 xml:space="preserve">Общее число мест, в </w:t>
            </w:r>
            <w:proofErr w:type="spellStart"/>
            <w:r w:rsidRPr="00173C17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173C1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162" w:type="dxa"/>
          </w:tcPr>
          <w:p w:rsidR="00B818CC" w:rsidRPr="00173C17" w:rsidRDefault="00B818CC" w:rsidP="0042322B">
            <w:p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B818CC" w:rsidRPr="00173C17" w:rsidTr="00423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Количество мест стационарного пребывания</w:t>
            </w:r>
          </w:p>
        </w:tc>
        <w:tc>
          <w:tcPr>
            <w:tcW w:w="11162" w:type="dxa"/>
          </w:tcPr>
          <w:p w:rsidR="00B818CC" w:rsidRPr="00173C17" w:rsidRDefault="00B818CC" w:rsidP="0042322B">
            <w:pPr>
              <w:spacing w:before="120" w:after="120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B818CC" w:rsidRPr="00173C17" w:rsidTr="00423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818CC" w:rsidRPr="00173C17" w:rsidRDefault="00B818CC" w:rsidP="0042322B">
            <w:pPr>
              <w:spacing w:before="120" w:after="120"/>
              <w:ind w:left="454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Количество мест дневного пребывания</w:t>
            </w:r>
          </w:p>
        </w:tc>
        <w:tc>
          <w:tcPr>
            <w:tcW w:w="11162" w:type="dxa"/>
          </w:tcPr>
          <w:p w:rsidR="00B818CC" w:rsidRPr="00173C17" w:rsidRDefault="00B818CC" w:rsidP="0042322B">
            <w:pPr>
              <w:spacing w:before="120" w:after="120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73C17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B818CC" w:rsidRPr="009B3CCD" w:rsidRDefault="00B818CC" w:rsidP="00493435">
      <w:pPr>
        <w:jc w:val="center"/>
        <w:rPr>
          <w:sz w:val="28"/>
          <w:szCs w:val="28"/>
        </w:rPr>
      </w:pPr>
    </w:p>
    <w:p w:rsidR="00493435" w:rsidRPr="009B3CCD" w:rsidRDefault="00493435" w:rsidP="0042322B">
      <w:pPr>
        <w:spacing w:line="480" w:lineRule="auto"/>
        <w:rPr>
          <w:sz w:val="28"/>
          <w:szCs w:val="28"/>
        </w:rPr>
      </w:pPr>
      <w:r w:rsidRPr="009B3CC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8ABBA" wp14:editId="3680ECDE">
                <wp:simplePos x="0" y="0"/>
                <wp:positionH relativeFrom="column">
                  <wp:posOffset>9372600</wp:posOffset>
                </wp:positionH>
                <wp:positionV relativeFrom="paragraph">
                  <wp:posOffset>53340</wp:posOffset>
                </wp:positionV>
                <wp:extent cx="45085" cy="450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2B8" w:rsidRDefault="00DE12B8" w:rsidP="00493435">
                            <w:pPr>
                              <w:ind w:left="1020"/>
                            </w:pPr>
                          </w:p>
                          <w:p w:rsidR="00DE12B8" w:rsidRDefault="00DE12B8" w:rsidP="00493435"/>
                          <w:p w:rsidR="00DE12B8" w:rsidRDefault="00DE12B8" w:rsidP="00493435"/>
                          <w:p w:rsidR="00DE12B8" w:rsidRDefault="00DE12B8" w:rsidP="00493435"/>
                          <w:p w:rsidR="00DE12B8" w:rsidRDefault="00DE12B8" w:rsidP="00493435"/>
                          <w:p w:rsidR="00DE12B8" w:rsidRDefault="00DE12B8" w:rsidP="00493435"/>
                          <w:p w:rsidR="00DE12B8" w:rsidRDefault="00DE12B8" w:rsidP="00493435"/>
                          <w:p w:rsidR="00DE12B8" w:rsidRDefault="00DE12B8" w:rsidP="00493435"/>
                          <w:p w:rsidR="00DE12B8" w:rsidRDefault="00DE12B8" w:rsidP="00493435"/>
                          <w:p w:rsidR="00DE12B8" w:rsidRDefault="00DE12B8" w:rsidP="00493435"/>
                          <w:p w:rsidR="00DE12B8" w:rsidRDefault="00DE12B8" w:rsidP="00493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8ABB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38pt;margin-top:4.2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" stroked="f">
                <v:textbox>
                  <w:txbxContent>
                    <w:p w:rsidR="00DE12B8" w:rsidRDefault="00DE12B8" w:rsidP="00493435">
                      <w:pPr>
                        <w:ind w:left="1020"/>
                      </w:pPr>
                    </w:p>
                    <w:p w:rsidR="00DE12B8" w:rsidRDefault="00DE12B8" w:rsidP="00493435"/>
                    <w:p w:rsidR="00DE12B8" w:rsidRDefault="00DE12B8" w:rsidP="00493435"/>
                    <w:p w:rsidR="00DE12B8" w:rsidRDefault="00DE12B8" w:rsidP="00493435"/>
                    <w:p w:rsidR="00DE12B8" w:rsidRDefault="00DE12B8" w:rsidP="00493435"/>
                    <w:p w:rsidR="00DE12B8" w:rsidRDefault="00DE12B8" w:rsidP="00493435"/>
                    <w:p w:rsidR="00DE12B8" w:rsidRDefault="00DE12B8" w:rsidP="00493435"/>
                    <w:p w:rsidR="00DE12B8" w:rsidRDefault="00DE12B8" w:rsidP="00493435"/>
                    <w:p w:rsidR="00DE12B8" w:rsidRDefault="00DE12B8" w:rsidP="00493435"/>
                    <w:p w:rsidR="00DE12B8" w:rsidRDefault="00DE12B8" w:rsidP="00493435"/>
                    <w:p w:rsidR="00DE12B8" w:rsidRDefault="00DE12B8" w:rsidP="00493435"/>
                  </w:txbxContent>
                </v:textbox>
              </v:shape>
            </w:pict>
          </mc:Fallback>
        </mc:AlternateContent>
      </w:r>
    </w:p>
    <w:p w:rsidR="00493435" w:rsidRPr="00173C17" w:rsidRDefault="00493435" w:rsidP="00B818C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3C17">
        <w:rPr>
          <w:rFonts w:ascii="Arial" w:hAnsi="Arial" w:cs="Arial"/>
          <w:b/>
          <w:sz w:val="28"/>
          <w:szCs w:val="28"/>
        </w:rPr>
        <w:t>Раздел 1.</w:t>
      </w:r>
      <w:r w:rsidRPr="00173C17">
        <w:rPr>
          <w:rFonts w:ascii="Arial" w:hAnsi="Arial" w:cs="Arial"/>
          <w:sz w:val="28"/>
          <w:szCs w:val="28"/>
        </w:rPr>
        <w:t xml:space="preserve"> </w:t>
      </w:r>
      <w:r w:rsidRPr="00173C17">
        <w:rPr>
          <w:rFonts w:ascii="Arial" w:hAnsi="Arial" w:cs="Arial"/>
          <w:b/>
          <w:sz w:val="28"/>
          <w:szCs w:val="28"/>
        </w:rPr>
        <w:t>Организационно-правовые документы</w:t>
      </w:r>
    </w:p>
    <w:p w:rsidR="00493435" w:rsidRPr="00173C17" w:rsidRDefault="00D876CD" w:rsidP="00493435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E98A0" wp14:editId="2A921029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9791700" cy="56235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5623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B8" w:rsidRPr="006A1A9E" w:rsidRDefault="00DE12B8" w:rsidP="00DE12B8">
                            <w:pPr>
                              <w:pStyle w:val="a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A1A9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Устав утверждён Приказом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М</w:t>
                            </w:r>
                            <w:r w:rsidRPr="006A1A9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инистра социальной защиты населения Тверской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области от 23 декабря 2011 года № 120, изменения в Устав утверждены приказом Министра социальной защиты населения Тверской области от 28 мая 2014 года №185; новая редакция Устава утверждена приказом Министра</w:t>
                            </w:r>
                            <w:r w:rsidRPr="00DE12B8">
                              <w:t xml:space="preserve"> </w:t>
                            </w:r>
                            <w:r w:rsidRPr="00DE12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социальной защиты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населения Тверской области от 03</w:t>
                            </w:r>
                            <w:r w:rsidRPr="00DE12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декабря</w:t>
                            </w:r>
                            <w:r w:rsidRPr="00DE12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Pr="00DE12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года №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266.</w:t>
                            </w:r>
                          </w:p>
                          <w:p w:rsidR="00DE12B8" w:rsidRDefault="00DE12B8" w:rsidP="00B1620A">
                            <w:pPr>
                              <w:pStyle w:val="a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A1A9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Лицензия на осуществление медицинской деятельности: ЛО-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69-01-001326 17 марта 2014 года бессрочно </w:t>
                            </w:r>
                          </w:p>
                          <w:p w:rsidR="00DE12B8" w:rsidRPr="00B1620A" w:rsidRDefault="00DE12B8" w:rsidP="00B1620A">
                            <w:pPr>
                              <w:pStyle w:val="a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1620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Свидетельство о внесении записи в Единый государственный реестр юридических лиц о юридическом лице, зарегистрированном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до 1 июля 2002 года</w:t>
                            </w:r>
                            <w:r w:rsidRPr="00B1620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</w:t>
                            </w:r>
                            <w:r w:rsidRPr="00B1620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ерия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69</w:t>
                            </w:r>
                            <w:r w:rsidRPr="00B1620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№ 00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0822240 от 27 июня 2001 года    </w:t>
                            </w:r>
                            <w:r w:rsidRPr="00B1620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ОГРН 1026901668584</w:t>
                            </w:r>
                          </w:p>
                          <w:p w:rsidR="00DE12B8" w:rsidRPr="00D876CD" w:rsidRDefault="00DE12B8" w:rsidP="00B1620A">
                            <w:pPr>
                              <w:pStyle w:val="a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876C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Свидетельство о внесении записи в Единый государственный реестр юридических лиц </w:t>
                            </w:r>
                          </w:p>
                          <w:p w:rsidR="00DE12B8" w:rsidRDefault="00DE12B8" w:rsidP="00D876C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с</w:t>
                            </w:r>
                            <w:r w:rsidRPr="00D876C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ерия 69 №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001984760 от 11 января</w:t>
                            </w:r>
                            <w:r w:rsidRPr="00D876C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2012 г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ода   ОГРН 1026901668584</w:t>
                            </w:r>
                          </w:p>
                          <w:p w:rsidR="00DE12B8" w:rsidRPr="00AC6871" w:rsidRDefault="00DE12B8" w:rsidP="00AC6871">
                            <w:pPr>
                              <w:pStyle w:val="aa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C68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Свидетельство о внесении записи в Единый государственный реестр юридических лиц </w:t>
                            </w:r>
                          </w:p>
                          <w:p w:rsidR="00DE12B8" w:rsidRPr="00D876CD" w:rsidRDefault="00DE12B8" w:rsidP="00D876C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C68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серия 69 №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68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2027694</w:t>
                            </w:r>
                            <w:r w:rsidRPr="00AC68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от 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 w:rsidRPr="00AC68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сентябр</w:t>
                            </w:r>
                            <w:r w:rsidRPr="00AC68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я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2012 года   </w:t>
                            </w:r>
                            <w:r w:rsidRPr="00AC68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ОГРН 1026901668584</w:t>
                            </w:r>
                          </w:p>
                          <w:p w:rsidR="00DE12B8" w:rsidRPr="00173C17" w:rsidRDefault="00DE12B8" w:rsidP="00D876C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D876C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73C1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Свидетельство о постановке на учет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Российской Федерации организации</w:t>
                            </w:r>
                            <w:r w:rsidRPr="00173C1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в налоговом органе </w:t>
                            </w:r>
                          </w:p>
                          <w:p w:rsidR="00DE12B8" w:rsidRPr="00173C17" w:rsidRDefault="00DE12B8" w:rsidP="00D876C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по месту ее нахождения ИНН 6910012601 КПП 690901001 от 17 июля 2001</w:t>
                            </w:r>
                            <w:r w:rsidRPr="00173C1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г. </w:t>
                            </w:r>
                          </w:p>
                          <w:p w:rsidR="00DE12B8" w:rsidRPr="00173C17" w:rsidRDefault="00DE12B8" w:rsidP="00D876C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E12B8" w:rsidRPr="00173C17" w:rsidRDefault="00DE12B8" w:rsidP="00D876C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3C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E12B8" w:rsidRPr="000054B8" w:rsidRDefault="00DE12B8" w:rsidP="00D876CD">
                            <w:pPr>
                              <w:spacing w:line="360" w:lineRule="auto"/>
                              <w:ind w:left="360"/>
                              <w:jc w:val="both"/>
                            </w:pPr>
                          </w:p>
                          <w:p w:rsidR="00DE12B8" w:rsidRDefault="00DE12B8" w:rsidP="00D87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98A0" id="Прямоугольник 2" o:spid="_x0000_s1027" style="position:absolute;left:0;text-align:left;margin-left:719.8pt;margin-top:16pt;width:771pt;height:442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" fillcolor="#e8e8e8 [2164]" strokecolor="#ddd [3204]" strokeweight=".5pt">
                <v:fill color2="#e3e3e3 [2612]" rotate="t" colors="0 #f7f7f7;.5 #efefef;1 #ededed" focus="100%" type="gradient">
                  <o:fill v:ext="view" type="gradientUnscaled"/>
                </v:fill>
                <v:textbox>
                  <w:txbxContent>
                    <w:p w:rsidR="00DE12B8" w:rsidRPr="006A1A9E" w:rsidRDefault="00DE12B8" w:rsidP="00DE12B8">
                      <w:pPr>
                        <w:pStyle w:val="aa"/>
                        <w:numPr>
                          <w:ilvl w:val="0"/>
                          <w:numId w:val="3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A1A9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Устав утверждён Приказом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М</w:t>
                      </w:r>
                      <w:r w:rsidRPr="006A1A9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инистра социальной защиты населения Тверской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области от 23 декабря 2011 года № 120, изменения в Устав утверждены приказом Министра социальной защиты населения Тверской области от 28 мая 2014 года №185; новая редакция Устава утверждена приказом Министра</w:t>
                      </w:r>
                      <w:r w:rsidRPr="00DE12B8">
                        <w:t xml:space="preserve"> </w:t>
                      </w:r>
                      <w:r w:rsidRPr="00DE12B8">
                        <w:rPr>
                          <w:rFonts w:ascii="Arial" w:hAnsi="Arial" w:cs="Arial"/>
                          <w:sz w:val="32"/>
                          <w:szCs w:val="32"/>
                        </w:rPr>
                        <w:t>социальной защиты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населения Тверской области от 03</w:t>
                      </w:r>
                      <w:r w:rsidRPr="00DE12B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декабря</w:t>
                      </w:r>
                      <w:r w:rsidRPr="00DE12B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Pr="00DE12B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года №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266.</w:t>
                      </w:r>
                    </w:p>
                    <w:p w:rsidR="00DE12B8" w:rsidRDefault="00DE12B8" w:rsidP="00B1620A">
                      <w:pPr>
                        <w:pStyle w:val="aa"/>
                        <w:numPr>
                          <w:ilvl w:val="0"/>
                          <w:numId w:val="3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A1A9E">
                        <w:rPr>
                          <w:rFonts w:ascii="Arial" w:hAnsi="Arial" w:cs="Arial"/>
                          <w:sz w:val="32"/>
                          <w:szCs w:val="32"/>
                        </w:rPr>
                        <w:t>Лицензия на осуществление медицинской деятельности: ЛО-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69-01-001326 17 марта 2014 года бессрочно </w:t>
                      </w:r>
                    </w:p>
                    <w:p w:rsidR="00DE12B8" w:rsidRPr="00B1620A" w:rsidRDefault="00DE12B8" w:rsidP="00B1620A">
                      <w:pPr>
                        <w:pStyle w:val="aa"/>
                        <w:numPr>
                          <w:ilvl w:val="0"/>
                          <w:numId w:val="3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1620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Свидетельство о внесении записи в Единый государственный реестр юридических лиц о юридическом лице, зарегистрированном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до 1 июля 2002 года</w:t>
                      </w:r>
                      <w:r w:rsidRPr="00B1620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с</w:t>
                      </w:r>
                      <w:r w:rsidRPr="00B1620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ерия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69</w:t>
                      </w:r>
                      <w:r w:rsidRPr="00B1620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№ 00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0822240 от 27 июня 2001 года    </w:t>
                      </w:r>
                      <w:r w:rsidRPr="00B1620A">
                        <w:rPr>
                          <w:rFonts w:ascii="Arial" w:hAnsi="Arial" w:cs="Arial"/>
                          <w:sz w:val="32"/>
                          <w:szCs w:val="32"/>
                        </w:rPr>
                        <w:t>ОГРН 1026901668584</w:t>
                      </w:r>
                    </w:p>
                    <w:p w:rsidR="00DE12B8" w:rsidRPr="00D876CD" w:rsidRDefault="00DE12B8" w:rsidP="00B1620A">
                      <w:pPr>
                        <w:pStyle w:val="aa"/>
                        <w:numPr>
                          <w:ilvl w:val="0"/>
                          <w:numId w:val="3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876C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Свидетельство о внесении записи в Единый государственный реестр юридических лиц </w:t>
                      </w:r>
                    </w:p>
                    <w:p w:rsidR="00DE12B8" w:rsidRDefault="00DE12B8" w:rsidP="00D876CD">
                      <w:pPr>
                        <w:spacing w:line="360" w:lineRule="auto"/>
                        <w:ind w:left="36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с</w:t>
                      </w:r>
                      <w:r w:rsidRPr="00D876CD">
                        <w:rPr>
                          <w:rFonts w:ascii="Arial" w:hAnsi="Arial" w:cs="Arial"/>
                          <w:sz w:val="32"/>
                          <w:szCs w:val="32"/>
                        </w:rPr>
                        <w:t>ерия 69 №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001984760 от 11 января</w:t>
                      </w:r>
                      <w:r w:rsidRPr="00D876C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2012 г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ода   ОГРН 1026901668584</w:t>
                      </w:r>
                    </w:p>
                    <w:p w:rsidR="00DE12B8" w:rsidRPr="00AC6871" w:rsidRDefault="00DE12B8" w:rsidP="00AC6871">
                      <w:pPr>
                        <w:pStyle w:val="aa"/>
                        <w:numPr>
                          <w:ilvl w:val="0"/>
                          <w:numId w:val="3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C687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Свидетельство о внесении записи в Единый государственный реестр юридических лиц </w:t>
                      </w:r>
                    </w:p>
                    <w:p w:rsidR="00DE12B8" w:rsidRPr="00D876CD" w:rsidRDefault="00DE12B8" w:rsidP="00D876CD">
                      <w:pPr>
                        <w:spacing w:line="360" w:lineRule="auto"/>
                        <w:ind w:left="36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</w:t>
                      </w:r>
                      <w:r w:rsidRPr="00AC6871">
                        <w:rPr>
                          <w:rFonts w:ascii="Arial" w:hAnsi="Arial" w:cs="Arial"/>
                          <w:sz w:val="32"/>
                          <w:szCs w:val="32"/>
                        </w:rPr>
                        <w:t>серия 69 №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C6871">
                        <w:rPr>
                          <w:rFonts w:ascii="Arial" w:hAnsi="Arial" w:cs="Arial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2027694</w:t>
                      </w:r>
                      <w:r w:rsidRPr="00AC687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от 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 w:rsidRPr="00AC687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сентябр</w:t>
                      </w:r>
                      <w:r w:rsidRPr="00AC687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я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2012 года   </w:t>
                      </w:r>
                      <w:r w:rsidRPr="00AC6871">
                        <w:rPr>
                          <w:rFonts w:ascii="Arial" w:hAnsi="Arial" w:cs="Arial"/>
                          <w:sz w:val="32"/>
                          <w:szCs w:val="32"/>
                        </w:rPr>
                        <w:t>ОГРН 1026901668584</w:t>
                      </w:r>
                    </w:p>
                    <w:p w:rsidR="00DE12B8" w:rsidRPr="00173C17" w:rsidRDefault="00DE12B8" w:rsidP="00D876CD">
                      <w:pPr>
                        <w:spacing w:line="360" w:lineRule="auto"/>
                        <w:ind w:left="36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D876C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  <w:r w:rsidRPr="00173C1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Свидетельство о постановке на учет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Российской Федерации организации</w:t>
                      </w:r>
                      <w:r w:rsidRPr="00173C1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в налоговом органе </w:t>
                      </w:r>
                    </w:p>
                    <w:p w:rsidR="00DE12B8" w:rsidRPr="00173C17" w:rsidRDefault="00DE12B8" w:rsidP="00D876CD">
                      <w:pPr>
                        <w:spacing w:line="360" w:lineRule="auto"/>
                        <w:ind w:left="36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по месту ее нахождения ИНН 6910012601 КПП 690901001 от 17 июля 2001</w:t>
                      </w:r>
                      <w:r w:rsidRPr="00173C1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г. </w:t>
                      </w:r>
                    </w:p>
                    <w:p w:rsidR="00DE12B8" w:rsidRPr="00173C17" w:rsidRDefault="00DE12B8" w:rsidP="00D876CD">
                      <w:pPr>
                        <w:spacing w:line="360" w:lineRule="auto"/>
                        <w:ind w:left="360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E12B8" w:rsidRPr="00173C17" w:rsidRDefault="00DE12B8" w:rsidP="00D876CD">
                      <w:pPr>
                        <w:spacing w:line="36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173C1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E12B8" w:rsidRPr="000054B8" w:rsidRDefault="00DE12B8" w:rsidP="00D876CD">
                      <w:pPr>
                        <w:spacing w:line="360" w:lineRule="auto"/>
                        <w:ind w:left="360"/>
                        <w:jc w:val="both"/>
                      </w:pPr>
                    </w:p>
                    <w:p w:rsidR="00DE12B8" w:rsidRDefault="00DE12B8" w:rsidP="00D876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3435" w:rsidRDefault="00493435" w:rsidP="00493435">
      <w:pPr>
        <w:spacing w:line="360" w:lineRule="auto"/>
        <w:ind w:left="360"/>
        <w:jc w:val="both"/>
      </w:pPr>
    </w:p>
    <w:p w:rsidR="00173C17" w:rsidRDefault="00173C17" w:rsidP="00493435">
      <w:pPr>
        <w:spacing w:line="360" w:lineRule="auto"/>
        <w:ind w:left="360"/>
        <w:jc w:val="both"/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D876CD" w:rsidRDefault="00D876CD" w:rsidP="0042322B">
      <w:pPr>
        <w:jc w:val="center"/>
        <w:rPr>
          <w:rFonts w:ascii="Arial" w:hAnsi="Arial" w:cs="Arial"/>
          <w:b/>
          <w:sz w:val="28"/>
          <w:szCs w:val="28"/>
        </w:rPr>
      </w:pPr>
    </w:p>
    <w:p w:rsidR="00493435" w:rsidRPr="00173C17" w:rsidRDefault="00493435" w:rsidP="0042322B">
      <w:pPr>
        <w:jc w:val="center"/>
        <w:rPr>
          <w:rFonts w:ascii="Arial" w:hAnsi="Arial" w:cs="Arial"/>
          <w:b/>
          <w:sz w:val="28"/>
          <w:szCs w:val="28"/>
        </w:rPr>
      </w:pPr>
      <w:r w:rsidRPr="00173C17">
        <w:rPr>
          <w:rFonts w:ascii="Arial" w:hAnsi="Arial" w:cs="Arial"/>
          <w:b/>
          <w:sz w:val="28"/>
          <w:szCs w:val="28"/>
        </w:rPr>
        <w:lastRenderedPageBreak/>
        <w:t>Раздел 2. Реализуемые услуги за текущий год</w:t>
      </w:r>
    </w:p>
    <w:p w:rsidR="00493435" w:rsidRPr="00173C17" w:rsidRDefault="00493435" w:rsidP="00493435">
      <w:pPr>
        <w:rPr>
          <w:rFonts w:ascii="Arial" w:hAnsi="Arial" w:cs="Arial"/>
          <w:b/>
        </w:rPr>
      </w:pPr>
    </w:p>
    <w:tbl>
      <w:tblPr>
        <w:tblStyle w:val="-43"/>
        <w:tblW w:w="0" w:type="auto"/>
        <w:tblLook w:val="01E0" w:firstRow="1" w:lastRow="1" w:firstColumn="1" w:lastColumn="1" w:noHBand="0" w:noVBand="0"/>
      </w:tblPr>
      <w:tblGrid>
        <w:gridCol w:w="5688"/>
        <w:gridCol w:w="2875"/>
        <w:gridCol w:w="2631"/>
        <w:gridCol w:w="3511"/>
      </w:tblGrid>
      <w:tr w:rsidR="0042322B" w:rsidRPr="00173C17" w:rsidTr="00D87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vMerge w:val="restart"/>
          </w:tcPr>
          <w:p w:rsidR="0042322B" w:rsidRPr="00173C17" w:rsidRDefault="0042322B" w:rsidP="00D87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>Реализуемые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vMerge w:val="restart"/>
          </w:tcPr>
          <w:p w:rsidR="0042322B" w:rsidRPr="00173C17" w:rsidRDefault="0042322B" w:rsidP="00423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>Количество детей, прошедших реабилитацию в учреждении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</w:tcPr>
          <w:p w:rsidR="0042322B" w:rsidRPr="00173C17" w:rsidRDefault="0042322B" w:rsidP="00423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 xml:space="preserve">в том числе </w:t>
            </w:r>
          </w:p>
          <w:p w:rsidR="0042322B" w:rsidRPr="00173C17" w:rsidRDefault="0042322B" w:rsidP="00423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2B" w:rsidRPr="00173C17" w:rsidTr="00E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vMerge/>
          </w:tcPr>
          <w:p w:rsidR="0042322B" w:rsidRPr="00173C17" w:rsidRDefault="0042322B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vMerge/>
          </w:tcPr>
          <w:p w:rsidR="0042322B" w:rsidRPr="00173C17" w:rsidRDefault="0042322B" w:rsidP="00423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</w:tcPr>
          <w:p w:rsidR="0042322B" w:rsidRPr="00173C17" w:rsidRDefault="0042322B" w:rsidP="00423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>Количество детей дошкольного возраста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42322B" w:rsidRPr="00173C17" w:rsidRDefault="0042322B" w:rsidP="004232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>Количество детей школьного возраста</w:t>
            </w:r>
          </w:p>
        </w:tc>
      </w:tr>
      <w:tr w:rsidR="00493435" w:rsidRPr="00173C17" w:rsidTr="00ED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1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:rsidR="00493435" w:rsidRPr="00173C17" w:rsidRDefault="00493435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3C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93435" w:rsidRPr="00173C17" w:rsidTr="00E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0B016C">
            <w:pPr>
              <w:rPr>
                <w:rFonts w:ascii="Arial" w:hAnsi="Arial" w:cs="Arial"/>
                <w:b w:val="0"/>
              </w:rPr>
            </w:pPr>
          </w:p>
          <w:p w:rsidR="00493435" w:rsidRPr="00173C17" w:rsidRDefault="00493435" w:rsidP="000B016C">
            <w:pPr>
              <w:rPr>
                <w:rFonts w:ascii="Arial" w:hAnsi="Arial" w:cs="Arial"/>
                <w:b w:val="0"/>
                <w:lang w:val="en-US"/>
              </w:rPr>
            </w:pPr>
            <w:r w:rsidRPr="00173C17">
              <w:rPr>
                <w:rFonts w:ascii="Arial" w:hAnsi="Arial" w:cs="Arial"/>
                <w:b w:val="0"/>
              </w:rPr>
              <w:t>2.1. Содержание и воспитание воспитанников</w:t>
            </w:r>
          </w:p>
          <w:p w:rsidR="00493435" w:rsidRPr="00173C17" w:rsidRDefault="00493435" w:rsidP="000B016C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DE12B8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631" w:type="dxa"/>
          </w:tcPr>
          <w:p w:rsidR="00493435" w:rsidRPr="004763E4" w:rsidRDefault="009A6B49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493435" w:rsidRPr="009A6B49" w:rsidRDefault="009A6B49" w:rsidP="000B016C">
            <w:pPr>
              <w:jc w:val="center"/>
              <w:rPr>
                <w:rFonts w:ascii="Arial" w:hAnsi="Arial" w:cs="Arial"/>
                <w:b w:val="0"/>
              </w:rPr>
            </w:pPr>
            <w:r w:rsidRPr="009A6B49">
              <w:rPr>
                <w:rFonts w:ascii="Arial" w:hAnsi="Arial" w:cs="Arial"/>
                <w:b w:val="0"/>
              </w:rPr>
              <w:t>30</w:t>
            </w:r>
          </w:p>
        </w:tc>
      </w:tr>
      <w:tr w:rsidR="00493435" w:rsidRPr="00173C17" w:rsidTr="00ED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0B016C">
            <w:pPr>
              <w:rPr>
                <w:rFonts w:ascii="Arial" w:hAnsi="Arial" w:cs="Arial"/>
                <w:b w:val="0"/>
              </w:rPr>
            </w:pPr>
            <w:r w:rsidRPr="00173C17">
              <w:rPr>
                <w:rFonts w:ascii="Arial" w:hAnsi="Arial" w:cs="Arial"/>
                <w:b w:val="0"/>
              </w:rPr>
              <w:t>2.2. Услуги: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  <w:b/>
              </w:rPr>
            </w:pPr>
            <w:r w:rsidRPr="00173C17">
              <w:rPr>
                <w:rFonts w:ascii="Arial" w:hAnsi="Arial" w:cs="Arial"/>
                <w:b/>
              </w:rPr>
              <w:t>Количество услуг</w:t>
            </w:r>
          </w:p>
        </w:tc>
        <w:tc>
          <w:tcPr>
            <w:tcW w:w="2631" w:type="dxa"/>
          </w:tcPr>
          <w:p w:rsidR="00493435" w:rsidRPr="00173C17" w:rsidRDefault="00493435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</w:rPr>
            </w:pPr>
          </w:p>
        </w:tc>
      </w:tr>
      <w:tr w:rsidR="00493435" w:rsidRPr="00173C17" w:rsidTr="00D8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42322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2.2.1. Социально-</w:t>
            </w:r>
            <w:r w:rsidR="0042322B" w:rsidRPr="00173C17">
              <w:rPr>
                <w:rFonts w:ascii="Arial" w:hAnsi="Arial" w:cs="Arial"/>
              </w:rPr>
              <w:t>бытовые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9A6B49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 w:val="restart"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</w:rPr>
            </w:pPr>
          </w:p>
        </w:tc>
      </w:tr>
      <w:tr w:rsidR="00493435" w:rsidRPr="00173C17" w:rsidTr="00D87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42322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2.2.2. Социально-</w:t>
            </w:r>
            <w:r w:rsidR="0042322B" w:rsidRPr="00173C17">
              <w:rPr>
                <w:rFonts w:ascii="Arial" w:hAnsi="Arial" w:cs="Arial"/>
              </w:rPr>
              <w:t>медицинские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9A6B49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</w:rPr>
            </w:pPr>
          </w:p>
        </w:tc>
      </w:tr>
      <w:tr w:rsidR="00493435" w:rsidRPr="00173C17" w:rsidTr="00D8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42322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2.2.3. Социально-</w:t>
            </w:r>
            <w:r w:rsidR="0042322B" w:rsidRPr="00173C17">
              <w:rPr>
                <w:rFonts w:ascii="Arial" w:hAnsi="Arial" w:cs="Arial"/>
              </w:rPr>
              <w:t>психологические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9A6B49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</w:rPr>
            </w:pPr>
          </w:p>
        </w:tc>
      </w:tr>
      <w:tr w:rsidR="00493435" w:rsidRPr="00173C17" w:rsidTr="00D87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42322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2.2.4. Социально-</w:t>
            </w:r>
            <w:r w:rsidR="0042322B" w:rsidRPr="00173C17">
              <w:rPr>
                <w:rFonts w:ascii="Arial" w:hAnsi="Arial" w:cs="Arial"/>
              </w:rPr>
              <w:t>педагогические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9A6B49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</w:rPr>
            </w:pPr>
          </w:p>
        </w:tc>
      </w:tr>
      <w:tr w:rsidR="00493435" w:rsidRPr="00173C17" w:rsidTr="00D8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42322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2.2.5. Социально-</w:t>
            </w:r>
            <w:r w:rsidR="0042322B" w:rsidRPr="00173C17">
              <w:rPr>
                <w:rFonts w:ascii="Arial" w:hAnsi="Arial" w:cs="Arial"/>
              </w:rPr>
              <w:t>трудовые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9A6B49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</w:rPr>
            </w:pPr>
          </w:p>
        </w:tc>
      </w:tr>
      <w:tr w:rsidR="0042322B" w:rsidRPr="00173C17" w:rsidTr="00D87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2322B" w:rsidRPr="00173C17" w:rsidRDefault="0042322B" w:rsidP="0042322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2.2.6. Социально-правовые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2322B" w:rsidRPr="00173C17" w:rsidRDefault="009A6B49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</w:tcPr>
          <w:p w:rsidR="0042322B" w:rsidRPr="00173C17" w:rsidRDefault="0042322B" w:rsidP="000B016C">
            <w:pPr>
              <w:jc w:val="center"/>
              <w:rPr>
                <w:rFonts w:ascii="Arial" w:hAnsi="Arial" w:cs="Arial"/>
              </w:rPr>
            </w:pPr>
          </w:p>
        </w:tc>
      </w:tr>
      <w:tr w:rsidR="00493435" w:rsidRPr="00173C17" w:rsidTr="00E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493435" w:rsidRPr="00173C17" w:rsidRDefault="00493435" w:rsidP="00E92527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 xml:space="preserve"> Кружковая работа по программам: (указать названия программ)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493435" w:rsidRPr="00173C17" w:rsidRDefault="00493435" w:rsidP="000B0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493435" w:rsidRPr="00173C17" w:rsidRDefault="00493435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EB75A6" w:rsidRPr="00881D1B" w:rsidRDefault="000E6619" w:rsidP="00881D1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E6619">
              <w:rPr>
                <w:rFonts w:ascii="Arial" w:hAnsi="Arial" w:cs="Arial"/>
                <w:b w:val="0"/>
                <w:sz w:val="20"/>
                <w:szCs w:val="20"/>
              </w:rPr>
              <w:t>«</w:t>
            </w:r>
            <w:proofErr w:type="spellStart"/>
            <w:r w:rsidRPr="000E6619">
              <w:rPr>
                <w:rFonts w:ascii="Arial" w:hAnsi="Arial" w:cs="Arial"/>
                <w:b w:val="0"/>
                <w:sz w:val="20"/>
                <w:szCs w:val="20"/>
              </w:rPr>
              <w:t>Мастерилка</w:t>
            </w:r>
            <w:proofErr w:type="spellEnd"/>
            <w:r w:rsidRPr="000E6619">
              <w:rPr>
                <w:rFonts w:ascii="Arial" w:hAnsi="Arial" w:cs="Arial"/>
                <w:b w:val="0"/>
                <w:sz w:val="20"/>
                <w:szCs w:val="20"/>
              </w:rPr>
              <w:t>»</w:t>
            </w:r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0E6619">
              <w:rPr>
                <w:rFonts w:ascii="Arial" w:hAnsi="Arial" w:cs="Arial"/>
                <w:b w:val="0"/>
                <w:sz w:val="20"/>
                <w:szCs w:val="20"/>
              </w:rPr>
              <w:t xml:space="preserve"> «Рукодельница»</w:t>
            </w:r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881D1B">
              <w:rPr>
                <w:rFonts w:ascii="Arial" w:hAnsi="Arial" w:cs="Arial"/>
                <w:b w:val="0"/>
                <w:sz w:val="20"/>
                <w:szCs w:val="20"/>
              </w:rPr>
              <w:t>«Веселые комочки»</w:t>
            </w:r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D87B42">
              <w:rPr>
                <w:rFonts w:ascii="Arial" w:hAnsi="Arial" w:cs="Arial"/>
                <w:b w:val="0"/>
                <w:sz w:val="20"/>
                <w:szCs w:val="20"/>
              </w:rPr>
              <w:t>«</w:t>
            </w:r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 xml:space="preserve">Чудеса из слоеного теста», </w:t>
            </w:r>
            <w:r w:rsidRPr="000E6619">
              <w:rPr>
                <w:rFonts w:ascii="Arial" w:hAnsi="Arial" w:cs="Arial"/>
                <w:b w:val="0"/>
                <w:sz w:val="20"/>
                <w:szCs w:val="20"/>
              </w:rPr>
              <w:t>«Нетрадиционное рисование</w:t>
            </w:r>
            <w:r w:rsidR="00D87B42">
              <w:rPr>
                <w:rFonts w:ascii="Arial" w:hAnsi="Arial" w:cs="Arial"/>
                <w:b w:val="0"/>
                <w:sz w:val="20"/>
                <w:szCs w:val="20"/>
              </w:rPr>
              <w:t xml:space="preserve"> и коллаж</w:t>
            </w:r>
            <w:r w:rsidRPr="000E6619">
              <w:rPr>
                <w:rFonts w:ascii="Arial" w:hAnsi="Arial" w:cs="Arial"/>
                <w:b w:val="0"/>
                <w:sz w:val="20"/>
                <w:szCs w:val="20"/>
              </w:rPr>
              <w:t>»</w:t>
            </w:r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Pr="000E6619">
              <w:rPr>
                <w:rFonts w:ascii="Arial" w:hAnsi="Arial" w:cs="Arial"/>
                <w:b w:val="0"/>
                <w:sz w:val="20"/>
                <w:szCs w:val="20"/>
              </w:rPr>
              <w:t>«</w:t>
            </w:r>
            <w:r w:rsidR="008922D0">
              <w:rPr>
                <w:rFonts w:ascii="Arial" w:hAnsi="Arial" w:cs="Arial"/>
                <w:b w:val="0"/>
                <w:sz w:val="20"/>
                <w:szCs w:val="20"/>
              </w:rPr>
              <w:t>Музыки волшебная страна</w:t>
            </w:r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 xml:space="preserve">», </w:t>
            </w:r>
            <w:r w:rsidR="00881D1B">
              <w:rPr>
                <w:rFonts w:ascii="Arial" w:hAnsi="Arial" w:cs="Arial"/>
                <w:b w:val="0"/>
                <w:sz w:val="20"/>
                <w:szCs w:val="20"/>
              </w:rPr>
              <w:t>«</w:t>
            </w:r>
            <w:r w:rsidR="00D87B42">
              <w:rPr>
                <w:rFonts w:ascii="Arial" w:hAnsi="Arial" w:cs="Arial"/>
                <w:b w:val="0"/>
                <w:sz w:val="20"/>
                <w:szCs w:val="20"/>
              </w:rPr>
              <w:t>Бумажная фантазия» (</w:t>
            </w:r>
            <w:r w:rsidR="00881D1B">
              <w:rPr>
                <w:rFonts w:ascii="Arial" w:hAnsi="Arial" w:cs="Arial"/>
                <w:b w:val="0"/>
                <w:sz w:val="20"/>
                <w:szCs w:val="20"/>
              </w:rPr>
              <w:t>модульная технология)</w:t>
            </w:r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>мультстудия</w:t>
            </w:r>
            <w:proofErr w:type="spellEnd"/>
            <w:r w:rsidR="00E92527">
              <w:rPr>
                <w:rFonts w:ascii="Arial" w:hAnsi="Arial" w:cs="Arial"/>
                <w:b w:val="0"/>
                <w:sz w:val="20"/>
                <w:szCs w:val="20"/>
              </w:rPr>
              <w:t xml:space="preserve"> «Ромашка»</w:t>
            </w:r>
          </w:p>
        </w:tc>
      </w:tr>
      <w:tr w:rsidR="006B1076" w:rsidRPr="00173C17" w:rsidTr="00ED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6B1076" w:rsidRPr="00173C17" w:rsidRDefault="006B1076" w:rsidP="0042322B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6B1076" w:rsidRPr="00173C17" w:rsidRDefault="006B1076" w:rsidP="000B0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6B1076" w:rsidRPr="00173C17" w:rsidRDefault="006B1076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6B1076" w:rsidRPr="00533F68" w:rsidRDefault="006B1076" w:rsidP="000B016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33F68" w:rsidRPr="00173C17" w:rsidTr="00E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533F68" w:rsidRDefault="00533F68" w:rsidP="0042322B">
            <w:pPr>
              <w:rPr>
                <w:rFonts w:ascii="Arial" w:hAnsi="Arial" w:cs="Arial"/>
              </w:rPr>
            </w:pPr>
          </w:p>
          <w:p w:rsidR="00533F68" w:rsidRDefault="00533F68" w:rsidP="0042322B">
            <w:pPr>
              <w:rPr>
                <w:rFonts w:ascii="Arial" w:hAnsi="Arial" w:cs="Arial"/>
              </w:rPr>
            </w:pPr>
          </w:p>
          <w:p w:rsidR="00533F68" w:rsidRPr="00173C17" w:rsidRDefault="00533F68" w:rsidP="00533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социального сопровождения семей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533F68" w:rsidRPr="00173C17" w:rsidRDefault="00533F68" w:rsidP="00533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семей, заключивших договор на СС в отчетном году</w:t>
            </w:r>
          </w:p>
        </w:tc>
        <w:tc>
          <w:tcPr>
            <w:tcW w:w="2631" w:type="dxa"/>
          </w:tcPr>
          <w:p w:rsidR="00533F68" w:rsidRPr="00173C17" w:rsidRDefault="006B1076" w:rsidP="006B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533F68">
              <w:rPr>
                <w:rFonts w:ascii="Arial" w:hAnsi="Arial" w:cs="Arial"/>
              </w:rPr>
              <w:t>оличество семей, переведенных на другой уровень</w:t>
            </w:r>
            <w:r>
              <w:rPr>
                <w:rFonts w:ascii="Arial" w:hAnsi="Arial" w:cs="Arial"/>
              </w:rPr>
              <w:t xml:space="preserve">/в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33F68">
              <w:rPr>
                <w:rFonts w:ascii="Arial" w:hAnsi="Arial" w:cs="Arial"/>
                <w:b/>
              </w:rPr>
              <w:t xml:space="preserve"> </w:t>
            </w:r>
            <w:r w:rsidRPr="006B1076">
              <w:rPr>
                <w:rFonts w:ascii="Arial" w:hAnsi="Arial" w:cs="Arial"/>
              </w:rPr>
              <w:t>в связи с улучшением ситуации в семье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533F68" w:rsidRPr="00533F68" w:rsidRDefault="006B1076" w:rsidP="000B016C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</w:t>
            </w:r>
            <w:r w:rsidR="00533F68" w:rsidRPr="00533F68">
              <w:rPr>
                <w:rFonts w:ascii="Arial" w:hAnsi="Arial" w:cs="Arial"/>
                <w:b w:val="0"/>
              </w:rPr>
              <w:t xml:space="preserve">оличество семей, снятых с социального сопровождения/в </w:t>
            </w:r>
            <w:proofErr w:type="spellStart"/>
            <w:r w:rsidR="00533F68" w:rsidRPr="00533F68">
              <w:rPr>
                <w:rFonts w:ascii="Arial" w:hAnsi="Arial" w:cs="Arial"/>
                <w:b w:val="0"/>
              </w:rPr>
              <w:t>т.ч</w:t>
            </w:r>
            <w:proofErr w:type="spellEnd"/>
            <w:r w:rsidR="00533F68" w:rsidRPr="00533F68">
              <w:rPr>
                <w:rFonts w:ascii="Arial" w:hAnsi="Arial" w:cs="Arial"/>
                <w:b w:val="0"/>
              </w:rPr>
              <w:t>. в связи с улучшением ситуации в семье</w:t>
            </w:r>
          </w:p>
        </w:tc>
      </w:tr>
      <w:tr w:rsidR="00533F68" w:rsidRPr="00173C17" w:rsidTr="00ED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533F68" w:rsidRDefault="00533F68" w:rsidP="00533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533F68" w:rsidRPr="00173C17" w:rsidRDefault="000E6619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31" w:type="dxa"/>
          </w:tcPr>
          <w:p w:rsidR="00533F68" w:rsidRPr="00173C17" w:rsidRDefault="000E6619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533F68" w:rsidRPr="004763E4" w:rsidRDefault="000E6619" w:rsidP="0086265F">
            <w:pPr>
              <w:jc w:val="center"/>
              <w:rPr>
                <w:rFonts w:ascii="Arial" w:hAnsi="Arial" w:cs="Arial"/>
                <w:b w:val="0"/>
              </w:rPr>
            </w:pPr>
            <w:r w:rsidRPr="004763E4">
              <w:rPr>
                <w:rFonts w:ascii="Arial" w:hAnsi="Arial" w:cs="Arial"/>
                <w:b w:val="0"/>
              </w:rPr>
              <w:t>0</w:t>
            </w:r>
          </w:p>
        </w:tc>
      </w:tr>
      <w:tr w:rsidR="00533F68" w:rsidRPr="00173C17" w:rsidTr="00ED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533F68" w:rsidRDefault="00533F68" w:rsidP="0042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533F68" w:rsidRPr="00173C17" w:rsidRDefault="000E6619" w:rsidP="000B0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31" w:type="dxa"/>
          </w:tcPr>
          <w:p w:rsidR="00533F68" w:rsidRPr="00173C17" w:rsidRDefault="000E6619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533F68" w:rsidRPr="004763E4" w:rsidRDefault="000E6619" w:rsidP="0086265F">
            <w:pPr>
              <w:jc w:val="center"/>
              <w:rPr>
                <w:rFonts w:ascii="Arial" w:hAnsi="Arial" w:cs="Arial"/>
                <w:b w:val="0"/>
              </w:rPr>
            </w:pPr>
            <w:r w:rsidRPr="004763E4">
              <w:rPr>
                <w:rFonts w:ascii="Arial" w:hAnsi="Arial" w:cs="Arial"/>
                <w:b w:val="0"/>
              </w:rPr>
              <w:t>0</w:t>
            </w:r>
          </w:p>
        </w:tc>
      </w:tr>
      <w:tr w:rsidR="00AC6871" w:rsidRPr="00173C17" w:rsidTr="00ED5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AC6871" w:rsidRDefault="00AC6871" w:rsidP="0042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AC6871" w:rsidRPr="004763E4" w:rsidRDefault="004763E4" w:rsidP="000B016C">
            <w:pPr>
              <w:jc w:val="center"/>
              <w:rPr>
                <w:rFonts w:ascii="Arial" w:hAnsi="Arial" w:cs="Arial"/>
                <w:b/>
              </w:rPr>
            </w:pPr>
            <w:r w:rsidRPr="004763E4">
              <w:rPr>
                <w:rFonts w:ascii="Arial" w:hAnsi="Arial" w:cs="Arial"/>
              </w:rPr>
              <w:t>8</w:t>
            </w:r>
          </w:p>
        </w:tc>
        <w:tc>
          <w:tcPr>
            <w:tcW w:w="2631" w:type="dxa"/>
          </w:tcPr>
          <w:p w:rsidR="00AC6871" w:rsidRPr="004763E4" w:rsidRDefault="004763E4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763E4">
              <w:rPr>
                <w:rFonts w:ascii="Arial" w:hAnsi="Arial" w:cs="Aria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AC6871" w:rsidRPr="004763E4" w:rsidRDefault="004763E4" w:rsidP="0086265F">
            <w:pPr>
              <w:jc w:val="center"/>
              <w:rPr>
                <w:rFonts w:ascii="Arial" w:hAnsi="Arial" w:cs="Arial"/>
                <w:b w:val="0"/>
              </w:rPr>
            </w:pPr>
            <w:r w:rsidRPr="004763E4">
              <w:rPr>
                <w:rFonts w:ascii="Arial" w:hAnsi="Arial" w:cs="Arial"/>
                <w:b w:val="0"/>
              </w:rPr>
              <w:t>8</w:t>
            </w:r>
          </w:p>
        </w:tc>
      </w:tr>
      <w:tr w:rsidR="00DE12B8" w:rsidRPr="00173C17" w:rsidTr="00ED50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DE12B8" w:rsidRDefault="00DE12B8" w:rsidP="00423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DE12B8" w:rsidRPr="0086265F" w:rsidRDefault="009A6B49" w:rsidP="000B016C">
            <w:pPr>
              <w:jc w:val="center"/>
              <w:rPr>
                <w:rFonts w:ascii="Arial" w:hAnsi="Arial" w:cs="Arial"/>
                <w:b w:val="0"/>
              </w:rPr>
            </w:pPr>
            <w:r w:rsidRPr="0086265F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2631" w:type="dxa"/>
          </w:tcPr>
          <w:p w:rsidR="00DE12B8" w:rsidRPr="0086265F" w:rsidRDefault="00DE12B8" w:rsidP="000B01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6265F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1" w:type="dxa"/>
          </w:tcPr>
          <w:p w:rsidR="00DE12B8" w:rsidRPr="0086265F" w:rsidRDefault="0086265F" w:rsidP="0086265F">
            <w:pPr>
              <w:jc w:val="center"/>
              <w:rPr>
                <w:rFonts w:ascii="Arial" w:hAnsi="Arial" w:cs="Arial"/>
                <w:b w:val="0"/>
              </w:rPr>
            </w:pPr>
            <w:r w:rsidRPr="0086265F">
              <w:rPr>
                <w:rFonts w:ascii="Arial" w:hAnsi="Arial" w:cs="Arial"/>
                <w:b w:val="0"/>
              </w:rPr>
              <w:t>10</w:t>
            </w:r>
          </w:p>
        </w:tc>
      </w:tr>
    </w:tbl>
    <w:p w:rsidR="00493435" w:rsidRPr="00173C17" w:rsidRDefault="00493435" w:rsidP="00493435">
      <w:pPr>
        <w:rPr>
          <w:rFonts w:ascii="Arial" w:hAnsi="Arial" w:cs="Arial"/>
          <w:b/>
        </w:rPr>
      </w:pPr>
    </w:p>
    <w:p w:rsidR="00493435" w:rsidRDefault="00493435" w:rsidP="00493435">
      <w:pPr>
        <w:rPr>
          <w:rFonts w:ascii="Arial" w:hAnsi="Arial" w:cs="Arial"/>
        </w:rPr>
      </w:pPr>
    </w:p>
    <w:tbl>
      <w:tblPr>
        <w:tblStyle w:val="-23"/>
        <w:tblW w:w="15168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850"/>
        <w:gridCol w:w="1276"/>
        <w:gridCol w:w="1276"/>
        <w:gridCol w:w="1276"/>
        <w:gridCol w:w="1275"/>
        <w:gridCol w:w="1276"/>
        <w:gridCol w:w="1276"/>
        <w:gridCol w:w="1276"/>
      </w:tblGrid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0B01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2011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2012 год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2013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2014 год</w:t>
            </w:r>
          </w:p>
        </w:tc>
        <w:tc>
          <w:tcPr>
            <w:tcW w:w="1275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2015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09307C">
              <w:rPr>
                <w:rFonts w:ascii="Arial" w:hAnsi="Arial" w:cs="Arial"/>
              </w:rPr>
              <w:t xml:space="preserve"> год</w:t>
            </w:r>
          </w:p>
        </w:tc>
      </w:tr>
      <w:tr w:rsidR="0067071D" w:rsidRPr="00173C17" w:rsidTr="0067071D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noWrap/>
          </w:tcPr>
          <w:p w:rsidR="0067071D" w:rsidRPr="00173C17" w:rsidRDefault="0067071D" w:rsidP="000B0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C1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73C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B0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C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</w:tcPr>
          <w:p w:rsidR="0067071D" w:rsidRPr="00173C17" w:rsidRDefault="0067071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73C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B0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C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noWrap/>
          </w:tcPr>
          <w:p w:rsidR="0067071D" w:rsidRPr="00173C17" w:rsidRDefault="0067071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73C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73C17" w:rsidRDefault="0067071D" w:rsidP="000B0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7071D" w:rsidRDefault="0067071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B0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3.1. Численность обслуженных воспитанников - всего</w:t>
            </w:r>
          </w:p>
        </w:tc>
        <w:tc>
          <w:tcPr>
            <w:tcW w:w="1275" w:type="dxa"/>
            <w:gridSpan w:val="2"/>
            <w:noWrap/>
          </w:tcPr>
          <w:p w:rsidR="0067071D" w:rsidRPr="008D5B71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D5B71">
              <w:rPr>
                <w:rFonts w:ascii="Arial" w:hAnsi="Arial" w:cs="Arial"/>
                <w:b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8D5B71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8D5B71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276" w:type="dxa"/>
            <w:noWrap/>
          </w:tcPr>
          <w:p w:rsidR="0067071D" w:rsidRPr="008D5B71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D5B71">
              <w:rPr>
                <w:rFonts w:ascii="Arial" w:hAnsi="Arial" w:cs="Arial"/>
                <w:b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8D5B71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8D5B71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275" w:type="dxa"/>
            <w:noWrap/>
          </w:tcPr>
          <w:p w:rsidR="0067071D" w:rsidRPr="008D5B71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D5B71">
              <w:rPr>
                <w:rFonts w:ascii="Arial" w:hAnsi="Arial" w:cs="Arial"/>
                <w:b/>
              </w:rPr>
              <w:t>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8D5B71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8D5B71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1276" w:type="dxa"/>
          </w:tcPr>
          <w:p w:rsidR="0067071D" w:rsidRPr="008D5B71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D5B71">
              <w:rPr>
                <w:rFonts w:ascii="Arial" w:hAnsi="Arial" w:cs="Arial"/>
                <w:b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8D5B71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</w:tr>
      <w:tr w:rsidR="0067071D" w:rsidRPr="00173C17" w:rsidTr="0067071D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73C17">
              <w:rPr>
                <w:rFonts w:ascii="Arial" w:hAnsi="Arial" w:cs="Arial"/>
              </w:rPr>
              <w:t>т 3 до 7 лет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5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73C17">
              <w:rPr>
                <w:rFonts w:ascii="Arial" w:hAnsi="Arial" w:cs="Arial"/>
              </w:rPr>
              <w:t>т 7 до 10 лет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5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7071D" w:rsidRPr="00173C17" w:rsidTr="0067071D">
        <w:trPr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73C17">
              <w:rPr>
                <w:rFonts w:ascii="Arial" w:hAnsi="Arial" w:cs="Arial"/>
              </w:rPr>
              <w:t>т 10 до 14 лет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5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от 14 до 18 лет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  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670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7071D" w:rsidRPr="00173C17" w:rsidTr="0067071D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/>
              </w:rPr>
            </w:pPr>
            <w:r w:rsidRPr="00173C17">
              <w:rPr>
                <w:rFonts w:ascii="Arial" w:hAnsi="Arial" w:cs="Arial"/>
                <w:b/>
              </w:rPr>
              <w:t>3.2. Количество групп воспитанников</w:t>
            </w:r>
          </w:p>
        </w:tc>
        <w:tc>
          <w:tcPr>
            <w:tcW w:w="1275" w:type="dxa"/>
            <w:gridSpan w:val="2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2</w:t>
            </w:r>
          </w:p>
        </w:tc>
      </w:tr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3.3.</w:t>
            </w:r>
            <w:r w:rsidRPr="00173C17">
              <w:rPr>
                <w:rFonts w:ascii="Arial" w:hAnsi="Arial" w:cs="Arial"/>
              </w:rPr>
              <w:t xml:space="preserve"> </w:t>
            </w:r>
            <w:r w:rsidRPr="00173C17">
              <w:rPr>
                <w:rFonts w:ascii="Arial" w:hAnsi="Arial" w:cs="Arial"/>
                <w:b/>
              </w:rPr>
              <w:t>Численность детей, помещенных в учреждение за отчетный период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</w:tr>
      <w:tr w:rsidR="0067071D" w:rsidRPr="00F2093F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5" w:type="dxa"/>
            <w:gridSpan w:val="2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276" w:type="dxa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275" w:type="dxa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276" w:type="dxa"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945E4" w:rsidRDefault="00DE4422" w:rsidP="009318D2">
            <w:pPr>
              <w:jc w:val="center"/>
              <w:rPr>
                <w:rFonts w:ascii="Arial" w:hAnsi="Arial" w:cs="Arial"/>
                <w:b/>
              </w:rPr>
            </w:pPr>
            <w:r w:rsidRPr="001945E4">
              <w:rPr>
                <w:rFonts w:ascii="Arial" w:hAnsi="Arial" w:cs="Arial"/>
                <w:b/>
              </w:rPr>
              <w:t>46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По основаниям: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6B1076" w:rsidRDefault="0067071D" w:rsidP="009318D2">
            <w:pPr>
              <w:rPr>
                <w:rFonts w:ascii="Arial" w:hAnsi="Arial" w:cs="Arial"/>
                <w:bCs/>
              </w:rPr>
            </w:pPr>
            <w:r w:rsidRPr="006B1076">
              <w:rPr>
                <w:rFonts w:ascii="Arial" w:hAnsi="Arial" w:cs="Arial"/>
                <w:bCs/>
              </w:rPr>
              <w:t>- по направлению органов социальной защиты населения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noWrap/>
          </w:tcPr>
          <w:p w:rsidR="0067071D" w:rsidRPr="00574C70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574C70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6B1076" w:rsidRDefault="0067071D" w:rsidP="00DE4422">
            <w:pPr>
              <w:rPr>
                <w:rFonts w:ascii="Arial" w:hAnsi="Arial" w:cs="Arial"/>
                <w:bCs/>
              </w:rPr>
            </w:pPr>
            <w:r w:rsidRPr="006B1076">
              <w:rPr>
                <w:rFonts w:ascii="Arial" w:hAnsi="Arial" w:cs="Arial"/>
                <w:bCs/>
              </w:rPr>
              <w:t xml:space="preserve">- по </w:t>
            </w:r>
            <w:r w:rsidR="00DE4422">
              <w:rPr>
                <w:rFonts w:ascii="Arial" w:hAnsi="Arial" w:cs="Arial"/>
                <w:bCs/>
              </w:rPr>
              <w:t>а</w:t>
            </w:r>
            <w:r w:rsidRPr="006B1076">
              <w:rPr>
                <w:rFonts w:ascii="Arial" w:hAnsi="Arial" w:cs="Arial"/>
                <w:bCs/>
              </w:rPr>
              <w:t>кту органов внутренних дел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noWrap/>
          </w:tcPr>
          <w:p w:rsidR="0067071D" w:rsidRPr="00574C70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574C70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6B1076" w:rsidRDefault="0067071D" w:rsidP="009318D2">
            <w:pPr>
              <w:rPr>
                <w:rFonts w:ascii="Arial" w:hAnsi="Arial" w:cs="Arial"/>
                <w:bCs/>
              </w:rPr>
            </w:pPr>
            <w:r w:rsidRPr="006B1076">
              <w:rPr>
                <w:rFonts w:ascii="Arial" w:hAnsi="Arial" w:cs="Arial"/>
                <w:bCs/>
              </w:rPr>
              <w:t xml:space="preserve">- по ходатайству органов образования, согласованному с ТОСЗН 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574C70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4C70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574C70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6B1076" w:rsidRDefault="0067071D" w:rsidP="009318D2">
            <w:pPr>
              <w:rPr>
                <w:rFonts w:ascii="Arial" w:hAnsi="Arial" w:cs="Arial"/>
                <w:bCs/>
              </w:rPr>
            </w:pPr>
            <w:r w:rsidRPr="006B1076">
              <w:rPr>
                <w:rFonts w:ascii="Arial" w:hAnsi="Arial" w:cs="Arial"/>
                <w:bCs/>
              </w:rPr>
              <w:t>- по ходатайству органов здравоохранения, согласованному с ТОСЗН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574C70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4C70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574C70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6B1076" w:rsidRDefault="0067071D" w:rsidP="009318D2">
            <w:pPr>
              <w:rPr>
                <w:rFonts w:ascii="Arial" w:hAnsi="Arial" w:cs="Arial"/>
                <w:bCs/>
              </w:rPr>
            </w:pPr>
            <w:r w:rsidRPr="006B1076">
              <w:rPr>
                <w:rFonts w:ascii="Arial" w:hAnsi="Arial" w:cs="Arial"/>
                <w:bCs/>
              </w:rPr>
              <w:t>- по ходатайству органов опеки и попечительства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574C70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4C70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574C70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6B1076" w:rsidRDefault="0067071D" w:rsidP="009318D2">
            <w:pPr>
              <w:rPr>
                <w:rFonts w:ascii="Arial" w:hAnsi="Arial" w:cs="Arial"/>
                <w:bCs/>
              </w:rPr>
            </w:pPr>
            <w:r w:rsidRPr="006B1076">
              <w:rPr>
                <w:rFonts w:ascii="Arial" w:hAnsi="Arial" w:cs="Arial"/>
                <w:bCs/>
              </w:rPr>
              <w:t>- по личному обращению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noWrap/>
          </w:tcPr>
          <w:p w:rsidR="0067071D" w:rsidRPr="00574C70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4C70"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574C70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6B1076" w:rsidRDefault="0067071D" w:rsidP="009318D2">
            <w:pPr>
              <w:rPr>
                <w:rFonts w:ascii="Arial" w:hAnsi="Arial" w:cs="Arial"/>
                <w:bCs/>
              </w:rPr>
            </w:pPr>
            <w:r w:rsidRPr="006B1076">
              <w:rPr>
                <w:rFonts w:ascii="Arial" w:hAnsi="Arial" w:cs="Arial"/>
                <w:bCs/>
              </w:rPr>
              <w:t>- по заявлению родителей (законных представителей)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75" w:type="dxa"/>
            <w:noWrap/>
          </w:tcPr>
          <w:p w:rsidR="0067071D" w:rsidRPr="00574C70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574C70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по иным причинам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574C70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574C70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3.4. Категории детей, помещенных в учреждение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оставшиеся без попечения родителей (законных представителей)</w:t>
            </w:r>
          </w:p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noWrap/>
          </w:tcPr>
          <w:p w:rsidR="0067071D" w:rsidRPr="003E288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3E288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lastRenderedPageBreak/>
              <w:t>- проживающие в семьях, находящихся в социально опасном положении</w:t>
            </w:r>
          </w:p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noWrap/>
          </w:tcPr>
          <w:p w:rsidR="0067071D" w:rsidRPr="003E288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3E288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заблудившиеся или подкинутые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3E288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88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3E288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 xml:space="preserve">- самовольно оставившие семью 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3E288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88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3E288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8D2841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 xml:space="preserve">- самовольно ушедшие из </w:t>
            </w:r>
            <w:r>
              <w:rPr>
                <w:rFonts w:ascii="Arial" w:hAnsi="Arial" w:cs="Arial"/>
                <w:bCs/>
              </w:rPr>
              <w:t>организации</w:t>
            </w:r>
            <w:r w:rsidRPr="00173C17">
              <w:rPr>
                <w:rFonts w:ascii="Arial" w:hAnsi="Arial" w:cs="Arial"/>
                <w:bCs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3E288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88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3E288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не имеющие места жительства, места пребывания и/или средств к существованию</w:t>
            </w:r>
          </w:p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3E288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88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3E288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ставшие жертвой насилия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3E288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288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3E288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оказавшиеся в иной трудной жизненной ситуации</w:t>
            </w:r>
            <w:r>
              <w:rPr>
                <w:rFonts w:ascii="Arial" w:hAnsi="Arial" w:cs="Arial"/>
                <w:bCs/>
              </w:rPr>
              <w:t xml:space="preserve"> и нуждающиеся в социальной помощи</w:t>
            </w:r>
          </w:p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75" w:type="dxa"/>
            <w:noWrap/>
          </w:tcPr>
          <w:p w:rsidR="0067071D" w:rsidRPr="003E288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3E288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DE4422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67071D" w:rsidRPr="0008190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3.5. Количество детей, находившихся в учреждении сроком пребывания: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noWrap/>
          </w:tcPr>
          <w:p w:rsidR="0067071D" w:rsidRPr="0008190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081907" w:rsidRDefault="0067071D" w:rsidP="009318D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071D" w:rsidRPr="0008190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081907" w:rsidRDefault="0067071D" w:rsidP="009318D2">
            <w:pPr>
              <w:jc w:val="center"/>
              <w:rPr>
                <w:b/>
              </w:rPr>
            </w:pPr>
          </w:p>
        </w:tc>
      </w:tr>
      <w:tr w:rsidR="0067071D" w:rsidRPr="00081907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до 3-х месяцев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noWrap/>
          </w:tcPr>
          <w:p w:rsidR="0067071D" w:rsidRPr="0046423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46423D" w:rsidRDefault="0067071D" w:rsidP="009318D2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09307C" w:rsidP="009318D2">
            <w:pPr>
              <w:jc w:val="center"/>
            </w:pPr>
            <w:r>
              <w:t>26</w:t>
            </w:r>
          </w:p>
        </w:tc>
      </w:tr>
      <w:tr w:rsidR="0067071D" w:rsidRPr="0008190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от 3-х до 6 месяцев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09307C" w:rsidP="00795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7071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noWrap/>
          </w:tcPr>
          <w:p w:rsidR="0067071D" w:rsidRPr="0046423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46423D" w:rsidRDefault="0067071D" w:rsidP="009318D2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09307C" w:rsidP="009318D2">
            <w:pPr>
              <w:jc w:val="center"/>
            </w:pPr>
            <w:r>
              <w:t>22</w:t>
            </w:r>
          </w:p>
        </w:tc>
      </w:tr>
      <w:tr w:rsidR="0067071D" w:rsidRPr="00081907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от 6 месяцев до 1 года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5" w:type="dxa"/>
            <w:noWrap/>
          </w:tcPr>
          <w:p w:rsidR="0067071D" w:rsidRPr="0046423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46423D" w:rsidRDefault="0067071D" w:rsidP="009318D2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09307C" w:rsidP="009318D2">
            <w:pPr>
              <w:jc w:val="center"/>
            </w:pPr>
            <w:r>
              <w:t>10</w:t>
            </w:r>
          </w:p>
        </w:tc>
      </w:tr>
      <w:tr w:rsidR="0067071D" w:rsidRPr="0008190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- более 1 года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noWrap/>
          </w:tcPr>
          <w:p w:rsidR="0067071D" w:rsidRPr="0046423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46423D" w:rsidRDefault="0067071D" w:rsidP="009318D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09307C" w:rsidP="009318D2">
            <w:pPr>
              <w:jc w:val="center"/>
            </w:pPr>
            <w:r>
              <w:t>0</w:t>
            </w:r>
          </w:p>
        </w:tc>
      </w:tr>
      <w:tr w:rsidR="0067071D" w:rsidRPr="00D9579A" w:rsidTr="0067071D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D9579A" w:rsidRDefault="0067071D" w:rsidP="009318D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579A">
              <w:rPr>
                <w:rFonts w:ascii="Arial" w:hAnsi="Arial" w:cs="Arial"/>
                <w:b/>
                <w:bCs/>
                <w:color w:val="000000" w:themeColor="text1"/>
              </w:rPr>
              <w:t xml:space="preserve">3.6. Количество детей, проходивших реабилитацию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 и более</w:t>
            </w:r>
            <w:r w:rsidRPr="00D9579A">
              <w:rPr>
                <w:rFonts w:ascii="Arial" w:hAnsi="Arial" w:cs="Arial"/>
                <w:b/>
                <w:bCs/>
                <w:color w:val="000000" w:themeColor="text1"/>
              </w:rPr>
              <w:t xml:space="preserve"> раз в течении года</w:t>
            </w:r>
          </w:p>
        </w:tc>
        <w:tc>
          <w:tcPr>
            <w:tcW w:w="1275" w:type="dxa"/>
            <w:gridSpan w:val="2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1945E4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45E4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1945E4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945E4" w:rsidRDefault="0067071D" w:rsidP="009318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945E4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275" w:type="dxa"/>
            <w:noWrap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945E4">
              <w:rPr>
                <w:b/>
                <w:color w:val="000000" w:themeColor="text1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945E4" w:rsidRDefault="0067071D" w:rsidP="009318D2">
            <w:pPr>
              <w:jc w:val="center"/>
              <w:rPr>
                <w:b/>
                <w:color w:val="000000" w:themeColor="text1"/>
              </w:rPr>
            </w:pPr>
            <w:r w:rsidRPr="001945E4"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67071D" w:rsidRPr="001945E4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945E4">
              <w:rPr>
                <w:b/>
                <w:color w:val="000000" w:themeColor="text1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945E4" w:rsidRDefault="0067071D" w:rsidP="009318D2">
            <w:pPr>
              <w:jc w:val="center"/>
              <w:rPr>
                <w:b/>
                <w:color w:val="000000" w:themeColor="text1"/>
              </w:rPr>
            </w:pPr>
            <w:r w:rsidRPr="001945E4">
              <w:rPr>
                <w:b/>
                <w:color w:val="000000" w:themeColor="text1"/>
              </w:rPr>
              <w:t>2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7E5B2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173C17">
              <w:rPr>
                <w:rFonts w:ascii="Arial" w:hAnsi="Arial" w:cs="Arial"/>
                <w:b/>
                <w:bCs/>
              </w:rPr>
              <w:t>. Правонарушения среди воспитанников за время пребывания в учреждении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</w:p>
        </w:tc>
      </w:tr>
      <w:tr w:rsidR="0067071D" w:rsidTr="0067071D">
        <w:trPr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Совершили преступления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Совершили правонарушения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</w:tr>
      <w:tr w:rsidR="0067071D" w:rsidTr="0067071D">
        <w:trPr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Состоят на учете в КДН и ЗП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09307C" w:rsidP="009318D2">
            <w:pPr>
              <w:jc w:val="center"/>
            </w:pPr>
            <w:r>
              <w:t>1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09307C" w:rsidRDefault="0009307C" w:rsidP="009318D2">
            <w:pPr>
              <w:rPr>
                <w:rFonts w:ascii="Arial" w:hAnsi="Arial" w:cs="Arial"/>
                <w:b/>
                <w:bCs/>
              </w:rPr>
            </w:pPr>
          </w:p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3.8</w:t>
            </w:r>
            <w:r w:rsidRPr="00173C17">
              <w:rPr>
                <w:rFonts w:ascii="Arial" w:hAnsi="Arial" w:cs="Arial"/>
                <w:b/>
                <w:bCs/>
              </w:rPr>
              <w:t>. Травматизм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</w:p>
        </w:tc>
      </w:tr>
      <w:tr w:rsidR="0067071D" w:rsidTr="0067071D">
        <w:trPr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lastRenderedPageBreak/>
              <w:t>Зафиксировано во время нахождения в учреждении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В том числе со смертельным исходом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</w:tr>
      <w:tr w:rsidR="0067071D" w:rsidTr="0067071D">
        <w:trPr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Число дорожно-транспортных происшествий с воспитанниками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</w:tr>
      <w:tr w:rsidR="0067071D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Бытовые травмы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</w:tr>
      <w:tr w:rsidR="0067071D" w:rsidTr="0067071D">
        <w:trPr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Cs/>
              </w:rPr>
            </w:pPr>
            <w:r w:rsidRPr="00173C17">
              <w:rPr>
                <w:rFonts w:ascii="Arial" w:hAnsi="Arial" w:cs="Arial"/>
                <w:bCs/>
              </w:rPr>
              <w:t>Число случаев суицида или попыток суицида воспитанников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9318D2">
            <w:pPr>
              <w:jc w:val="center"/>
            </w:pPr>
            <w:r>
              <w:t>0</w:t>
            </w:r>
          </w:p>
        </w:tc>
      </w:tr>
      <w:tr w:rsidR="0067071D" w:rsidRPr="00C60701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</w:tcPr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173C17">
              <w:rPr>
                <w:rFonts w:ascii="Arial" w:hAnsi="Arial" w:cs="Arial"/>
                <w:b/>
                <w:bCs/>
              </w:rPr>
              <w:t xml:space="preserve">. Число воспитанников, совершивших </w:t>
            </w:r>
          </w:p>
          <w:p w:rsidR="0067071D" w:rsidRPr="00173C17" w:rsidRDefault="0067071D" w:rsidP="009318D2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 xml:space="preserve">самовольный уход/кол-во </w:t>
            </w:r>
            <w:proofErr w:type="gramStart"/>
            <w:r w:rsidRPr="00173C17">
              <w:rPr>
                <w:rFonts w:ascii="Arial" w:hAnsi="Arial" w:cs="Arial"/>
                <w:b/>
                <w:bCs/>
              </w:rPr>
              <w:t>фактов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3C17">
              <w:rPr>
                <w:rFonts w:ascii="Arial" w:hAnsi="Arial" w:cs="Arial"/>
                <w:b/>
                <w:bCs/>
              </w:rPr>
              <w:t xml:space="preserve"> самовольных</w:t>
            </w:r>
            <w:proofErr w:type="gramEnd"/>
            <w:r w:rsidRPr="00173C17">
              <w:rPr>
                <w:rFonts w:ascii="Arial" w:hAnsi="Arial" w:cs="Arial"/>
                <w:b/>
                <w:bCs/>
              </w:rPr>
              <w:t xml:space="preserve"> уходов</w:t>
            </w:r>
          </w:p>
        </w:tc>
        <w:tc>
          <w:tcPr>
            <w:tcW w:w="1275" w:type="dxa"/>
            <w:gridSpan w:val="2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noWrap/>
          </w:tcPr>
          <w:p w:rsidR="0067071D" w:rsidRPr="00173C17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1275" w:type="dxa"/>
            <w:noWrap/>
          </w:tcPr>
          <w:p w:rsidR="0067071D" w:rsidRPr="00C60701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C60701" w:rsidRDefault="0067071D" w:rsidP="009318D2">
            <w:pPr>
              <w:jc w:val="center"/>
            </w:pPr>
            <w:r>
              <w:t>4/5</w:t>
            </w:r>
          </w:p>
        </w:tc>
        <w:tc>
          <w:tcPr>
            <w:tcW w:w="1276" w:type="dxa"/>
          </w:tcPr>
          <w:p w:rsidR="0067071D" w:rsidRDefault="0067071D" w:rsidP="00931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09307C" w:rsidP="009318D2">
            <w:pPr>
              <w:jc w:val="center"/>
            </w:pPr>
            <w:r>
              <w:t>1/1</w:t>
            </w:r>
          </w:p>
        </w:tc>
      </w:tr>
      <w:tr w:rsidR="0067071D" w:rsidRPr="00173C17" w:rsidTr="0067071D">
        <w:trPr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7"/>
          </w:tcPr>
          <w:p w:rsidR="00DE4422" w:rsidRDefault="00DE4422" w:rsidP="009318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071D" w:rsidRPr="00173C17" w:rsidRDefault="0067071D" w:rsidP="00931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 xml:space="preserve">Раздел 4. Устройство детей, помещенных в учреждение </w:t>
            </w:r>
          </w:p>
        </w:tc>
        <w:tc>
          <w:tcPr>
            <w:tcW w:w="1276" w:type="dxa"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73C17" w:rsidRDefault="0067071D" w:rsidP="009318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7071D" w:rsidRPr="00173C17" w:rsidRDefault="0067071D" w:rsidP="00931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2011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2012 год</w:t>
            </w:r>
          </w:p>
        </w:tc>
        <w:tc>
          <w:tcPr>
            <w:tcW w:w="1276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2013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2014</w:t>
            </w:r>
          </w:p>
        </w:tc>
        <w:tc>
          <w:tcPr>
            <w:tcW w:w="1275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2015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  <w:tc>
          <w:tcPr>
            <w:tcW w:w="1276" w:type="dxa"/>
          </w:tcPr>
          <w:p w:rsidR="0067071D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</w:t>
            </w:r>
          </w:p>
        </w:tc>
      </w:tr>
      <w:tr w:rsidR="0067071D" w:rsidRPr="00173C17" w:rsidTr="0067071D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</w:tcPr>
          <w:p w:rsidR="0067071D" w:rsidRPr="00173C17" w:rsidRDefault="0067071D" w:rsidP="000A53ED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4.1. Возвращено в родные семьи</w:t>
            </w:r>
          </w:p>
        </w:tc>
        <w:tc>
          <w:tcPr>
            <w:tcW w:w="850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75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276" w:type="dxa"/>
          </w:tcPr>
          <w:p w:rsidR="0067071D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</w:tcPr>
          <w:p w:rsidR="0067071D" w:rsidRPr="00173C17" w:rsidRDefault="0067071D" w:rsidP="000A53ED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4.2. Передано под опеку (попечительство)</w:t>
            </w:r>
          </w:p>
        </w:tc>
        <w:tc>
          <w:tcPr>
            <w:tcW w:w="850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67071D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071D" w:rsidRPr="00173C17" w:rsidTr="0067071D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</w:tcPr>
          <w:p w:rsidR="0067071D" w:rsidRPr="00173C17" w:rsidRDefault="0067071D" w:rsidP="000A53ED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4.3. Передано на усыновление</w:t>
            </w:r>
          </w:p>
        </w:tc>
        <w:tc>
          <w:tcPr>
            <w:tcW w:w="850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</w:tcPr>
          <w:p w:rsidR="0067071D" w:rsidRPr="00173C17" w:rsidRDefault="0067071D" w:rsidP="008D2841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 xml:space="preserve">4.4. Направлено в </w:t>
            </w:r>
            <w:r>
              <w:rPr>
                <w:rFonts w:ascii="Arial" w:hAnsi="Arial" w:cs="Arial"/>
              </w:rPr>
              <w:t>организации</w:t>
            </w:r>
            <w:r w:rsidRPr="00173C17">
              <w:rPr>
                <w:rFonts w:ascii="Arial" w:hAnsi="Arial" w:cs="Arial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850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67071D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RPr="00173C17" w:rsidTr="0067071D">
        <w:trPr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</w:tcPr>
          <w:p w:rsidR="0067071D" w:rsidRPr="00173C17" w:rsidRDefault="0067071D" w:rsidP="000A53ED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4.5. Направлено в приемные семьи</w:t>
            </w:r>
          </w:p>
        </w:tc>
        <w:tc>
          <w:tcPr>
            <w:tcW w:w="850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173C17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7071D" w:rsidRPr="00173C17" w:rsidTr="0067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</w:tcPr>
          <w:p w:rsidR="0067071D" w:rsidRPr="00173C17" w:rsidRDefault="0067071D" w:rsidP="000A53ED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4.6. Другие формы жизнеустройства</w:t>
            </w:r>
          </w:p>
        </w:tc>
        <w:tc>
          <w:tcPr>
            <w:tcW w:w="850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67071D" w:rsidRPr="00173C17" w:rsidRDefault="0067071D" w:rsidP="000A53ED">
            <w:pPr>
              <w:jc w:val="center"/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noWrap/>
          </w:tcPr>
          <w:p w:rsidR="0067071D" w:rsidRPr="00173C17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67071D" w:rsidRDefault="0067071D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67071D" w:rsidRDefault="0067071D" w:rsidP="000A5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B1076" w:rsidRDefault="006B1076" w:rsidP="00700D20">
      <w:pPr>
        <w:rPr>
          <w:rFonts w:ascii="Arial" w:hAnsi="Arial" w:cs="Arial"/>
          <w:b/>
        </w:rPr>
      </w:pPr>
    </w:p>
    <w:p w:rsidR="006B1076" w:rsidRDefault="006B1076" w:rsidP="00493435">
      <w:pPr>
        <w:ind w:left="360"/>
        <w:jc w:val="center"/>
        <w:rPr>
          <w:rFonts w:ascii="Arial" w:hAnsi="Arial" w:cs="Arial"/>
          <w:b/>
        </w:rPr>
      </w:pPr>
    </w:p>
    <w:p w:rsidR="006B1076" w:rsidRDefault="006B1076" w:rsidP="00493435">
      <w:pPr>
        <w:ind w:left="360"/>
        <w:jc w:val="center"/>
        <w:rPr>
          <w:b/>
        </w:rPr>
      </w:pPr>
    </w:p>
    <w:p w:rsidR="00DE4422" w:rsidRDefault="00DE4422" w:rsidP="00493435">
      <w:pPr>
        <w:ind w:left="360"/>
        <w:jc w:val="center"/>
        <w:rPr>
          <w:b/>
        </w:rPr>
      </w:pPr>
    </w:p>
    <w:p w:rsidR="00DE4422" w:rsidRDefault="00DE4422" w:rsidP="00493435">
      <w:pPr>
        <w:ind w:left="360"/>
        <w:jc w:val="center"/>
        <w:rPr>
          <w:b/>
        </w:rPr>
      </w:pPr>
    </w:p>
    <w:p w:rsidR="00DE4422" w:rsidRDefault="00DE4422" w:rsidP="00493435">
      <w:pPr>
        <w:ind w:left="360"/>
        <w:jc w:val="center"/>
        <w:rPr>
          <w:b/>
        </w:rPr>
      </w:pPr>
    </w:p>
    <w:p w:rsidR="00DE4422" w:rsidRDefault="00DE4422" w:rsidP="0009307C">
      <w:pPr>
        <w:ind w:left="360"/>
        <w:rPr>
          <w:b/>
        </w:rPr>
      </w:pPr>
    </w:p>
    <w:p w:rsidR="00493435" w:rsidRDefault="00493435" w:rsidP="00493435">
      <w:pPr>
        <w:ind w:left="360"/>
        <w:jc w:val="center"/>
        <w:rPr>
          <w:b/>
        </w:rPr>
      </w:pPr>
    </w:p>
    <w:p w:rsidR="00DE4422" w:rsidRDefault="00DE4422" w:rsidP="00493435">
      <w:pPr>
        <w:ind w:left="360"/>
        <w:jc w:val="center"/>
        <w:rPr>
          <w:rFonts w:ascii="Arial" w:hAnsi="Arial" w:cs="Arial"/>
          <w:b/>
        </w:rPr>
      </w:pPr>
    </w:p>
    <w:p w:rsidR="00493435" w:rsidRPr="00D876CD" w:rsidRDefault="00493435" w:rsidP="00493435">
      <w:pPr>
        <w:ind w:left="360"/>
        <w:jc w:val="center"/>
        <w:rPr>
          <w:rFonts w:ascii="Arial" w:hAnsi="Arial" w:cs="Arial"/>
          <w:b/>
        </w:rPr>
      </w:pPr>
      <w:r w:rsidRPr="00D876CD">
        <w:rPr>
          <w:rFonts w:ascii="Arial" w:hAnsi="Arial" w:cs="Arial"/>
          <w:b/>
        </w:rPr>
        <w:lastRenderedPageBreak/>
        <w:t>Раздел 6. Площадь и характеристика зданий, сооружений и земельных участков по состоянию на 01.01.1</w:t>
      </w:r>
      <w:r w:rsidR="00DE4422">
        <w:rPr>
          <w:rFonts w:ascii="Arial" w:hAnsi="Arial" w:cs="Arial"/>
          <w:b/>
        </w:rPr>
        <w:t>9</w:t>
      </w:r>
      <w:r w:rsidRPr="00D876CD">
        <w:rPr>
          <w:rFonts w:ascii="Arial" w:hAnsi="Arial" w:cs="Arial"/>
          <w:b/>
        </w:rPr>
        <w:t>г.</w:t>
      </w:r>
    </w:p>
    <w:p w:rsidR="00493435" w:rsidRPr="00D876CD" w:rsidRDefault="00493435" w:rsidP="00493435">
      <w:pPr>
        <w:spacing w:line="160" w:lineRule="exact"/>
        <w:ind w:left="357"/>
        <w:rPr>
          <w:rFonts w:ascii="Arial" w:hAnsi="Arial" w:cs="Arial"/>
          <w:b/>
        </w:rPr>
      </w:pPr>
    </w:p>
    <w:tbl>
      <w:tblPr>
        <w:tblStyle w:val="-43"/>
        <w:tblW w:w="15588" w:type="dxa"/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2268"/>
        <w:gridCol w:w="1417"/>
        <w:gridCol w:w="1276"/>
        <w:gridCol w:w="1276"/>
        <w:gridCol w:w="1417"/>
        <w:gridCol w:w="993"/>
        <w:gridCol w:w="1559"/>
      </w:tblGrid>
      <w:tr w:rsidR="00493435" w:rsidRPr="00D876CD" w:rsidTr="00093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</w:tcPr>
          <w:p w:rsidR="00493435" w:rsidRPr="00D876CD" w:rsidRDefault="00493435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0" w:type="dxa"/>
            <w:gridSpan w:val="8"/>
          </w:tcPr>
          <w:p w:rsidR="00493435" w:rsidRPr="00D876CD" w:rsidRDefault="00493435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FFA" w:rsidRPr="00D876CD" w:rsidTr="0009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493435" w:rsidRPr="00D876CD" w:rsidRDefault="00493435" w:rsidP="000B01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493435" w:rsidP="00F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Жилой корпус</w:t>
            </w:r>
          </w:p>
        </w:tc>
        <w:tc>
          <w:tcPr>
            <w:tcW w:w="2268" w:type="dxa"/>
          </w:tcPr>
          <w:p w:rsidR="00493435" w:rsidRDefault="00FB4FFA" w:rsidP="00FB4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Административный корпус</w:t>
            </w:r>
          </w:p>
          <w:p w:rsidR="007F0EAD" w:rsidRPr="00D876CD" w:rsidRDefault="007F0EAD" w:rsidP="00093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Пристройка к зданию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FB4FFA" w:rsidP="00F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Мастерские</w:t>
            </w:r>
          </w:p>
        </w:tc>
        <w:tc>
          <w:tcPr>
            <w:tcW w:w="1276" w:type="dxa"/>
          </w:tcPr>
          <w:p w:rsidR="00493435" w:rsidRPr="00D876CD" w:rsidRDefault="00FB4FFA" w:rsidP="00FB4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Баня-прачечная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493435" w:rsidP="00F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Столовая</w:t>
            </w:r>
          </w:p>
        </w:tc>
        <w:tc>
          <w:tcPr>
            <w:tcW w:w="1417" w:type="dxa"/>
          </w:tcPr>
          <w:p w:rsidR="00493435" w:rsidRPr="00D876CD" w:rsidRDefault="00493435" w:rsidP="00FB4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Отдельно стоящие складские помещения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493435" w:rsidP="00F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Гаражи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FB4FFA" w:rsidP="00F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Спортивная площадка</w:t>
            </w:r>
          </w:p>
        </w:tc>
      </w:tr>
      <w:tr w:rsidR="00493435" w:rsidRPr="00D876CD" w:rsidTr="0009307C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493435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93435" w:rsidRPr="00D876CD" w:rsidRDefault="00493435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493435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93435" w:rsidRPr="00D876CD" w:rsidRDefault="00493435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493435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93435" w:rsidRPr="00D876CD" w:rsidRDefault="00493435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493435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493435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B4FFA" w:rsidRPr="00D876CD" w:rsidTr="0009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6.1. Площадь земельного участка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700D20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2678</w:t>
            </w:r>
          </w:p>
        </w:tc>
        <w:tc>
          <w:tcPr>
            <w:tcW w:w="2268" w:type="dxa"/>
          </w:tcPr>
          <w:p w:rsidR="00493435" w:rsidRPr="00D876CD" w:rsidRDefault="00700D20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FB4FFA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00D20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00D20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00D20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FB4FFA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700D20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3435" w:rsidRPr="00D876CD" w:rsidTr="0009307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6.2. Количество зданий, сооружений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FB4FFA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93435" w:rsidRPr="00D876CD" w:rsidRDefault="00FB4FFA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FB4FFA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00D20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00D20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00D20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FB4FFA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FB4FFA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B4FFA" w:rsidRPr="00D876CD" w:rsidTr="0009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6.3. Площадь общая – всего (кв. м.)</w:t>
            </w:r>
          </w:p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585,9</w:t>
            </w:r>
          </w:p>
        </w:tc>
        <w:tc>
          <w:tcPr>
            <w:tcW w:w="2268" w:type="dxa"/>
          </w:tcPr>
          <w:p w:rsidR="00493435" w:rsidRPr="00D876CD" w:rsidRDefault="00700D20" w:rsidP="00700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00D20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00D20" w:rsidP="00A65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00D20" w:rsidP="00700D2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700D20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3435" w:rsidRPr="00D876CD" w:rsidTr="0009307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спальных помещений для воспитанников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700D20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48,8</w:t>
            </w:r>
          </w:p>
        </w:tc>
        <w:tc>
          <w:tcPr>
            <w:tcW w:w="2268" w:type="dxa"/>
          </w:tcPr>
          <w:p w:rsidR="00493435" w:rsidRPr="00D876CD" w:rsidRDefault="00B466F3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B466F3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B466F3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B4FFA" w:rsidRPr="00D876CD" w:rsidTr="0009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 xml:space="preserve">6.4. Проектная мощность (мест) – всего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286E29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493435" w:rsidRPr="00D876CD" w:rsidRDefault="00B466F3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B466F3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286E29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B466F3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3435" w:rsidRPr="00D876CD" w:rsidTr="0009307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6.5. Тип здания (приспособленное – 2, индивидуальный проект – 1, типовой проект – 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B466F3" w:rsidP="00B46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93435" w:rsidRPr="00D876CD" w:rsidRDefault="00700D20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286E29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286E29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00D20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700D20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B4FFA" w:rsidRPr="00D876CD" w:rsidTr="0009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6.6. Год постройки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09307C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="007F0EAD">
              <w:rPr>
                <w:rFonts w:ascii="Arial" w:hAnsi="Arial" w:cs="Arial"/>
                <w:b/>
                <w:sz w:val="22"/>
                <w:szCs w:val="22"/>
              </w:rPr>
              <w:t>о 1917</w:t>
            </w:r>
          </w:p>
        </w:tc>
        <w:tc>
          <w:tcPr>
            <w:tcW w:w="2268" w:type="dxa"/>
          </w:tcPr>
          <w:p w:rsidR="00493435" w:rsidRPr="00D876CD" w:rsidRDefault="007F0EAD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F0EAD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F0EAD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493435" w:rsidRPr="00D876CD" w:rsidTr="0009307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6.7. Этажность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93435" w:rsidRPr="00D876CD" w:rsidRDefault="00B466F3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F0EA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F0EA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B4FFA" w:rsidRPr="00D876CD" w:rsidTr="0009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6.8. Тип постройки (деревянное</w:t>
            </w:r>
            <w:r w:rsidR="003805D1">
              <w:rPr>
                <w:rFonts w:ascii="Arial" w:hAnsi="Arial" w:cs="Arial"/>
                <w:b w:val="0"/>
                <w:sz w:val="22"/>
                <w:szCs w:val="22"/>
              </w:rPr>
              <w:t xml:space="preserve"> - д</w:t>
            </w: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, кирпичное</w:t>
            </w:r>
            <w:r w:rsidR="003805D1">
              <w:rPr>
                <w:rFonts w:ascii="Arial" w:hAnsi="Arial" w:cs="Arial"/>
                <w:b w:val="0"/>
                <w:sz w:val="22"/>
                <w:szCs w:val="22"/>
              </w:rPr>
              <w:t xml:space="preserve"> - к</w:t>
            </w: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7F0EAD" w:rsidP="000B016C">
            <w:pPr>
              <w:ind w:left="-72" w:right="-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</w:t>
            </w:r>
          </w:p>
        </w:tc>
        <w:tc>
          <w:tcPr>
            <w:tcW w:w="2268" w:type="dxa"/>
          </w:tcPr>
          <w:p w:rsidR="00493435" w:rsidRPr="00D876CD" w:rsidRDefault="007F0EAD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F0EAD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F0EAD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3435" w:rsidRPr="00D876CD" w:rsidTr="0009307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6.9. Балансовая стоимость, тыс. руб.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3D0D0C" w:rsidRDefault="007F0EAD" w:rsidP="003D6C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D0C">
              <w:rPr>
                <w:rFonts w:ascii="Arial" w:hAnsi="Arial" w:cs="Arial"/>
                <w:b/>
                <w:sz w:val="22"/>
                <w:szCs w:val="22"/>
              </w:rPr>
              <w:t>2301,</w:t>
            </w:r>
            <w:r w:rsidR="00AB79C8" w:rsidRPr="003D0D0C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493435" w:rsidRPr="003D0D0C" w:rsidRDefault="007F0EAD" w:rsidP="003D6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D0D0C">
              <w:rPr>
                <w:rFonts w:ascii="Arial" w:hAnsi="Arial" w:cs="Arial"/>
                <w:b/>
                <w:sz w:val="22"/>
                <w:szCs w:val="22"/>
              </w:rPr>
              <w:t>1334,46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3D0D0C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D0C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3D0D0C" w:rsidRDefault="007F0EAD" w:rsidP="00A65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D0D0C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3D0D0C" w:rsidRDefault="007F0EAD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D0C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3D0D0C" w:rsidRDefault="007F0EA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D0D0C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3D0D0C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D0C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3D0D0C" w:rsidRDefault="007F0EAD" w:rsidP="003D6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D0C">
              <w:rPr>
                <w:rFonts w:ascii="Arial" w:hAnsi="Arial" w:cs="Arial"/>
                <w:sz w:val="22"/>
                <w:szCs w:val="22"/>
              </w:rPr>
              <w:t>95,98</w:t>
            </w:r>
          </w:p>
        </w:tc>
      </w:tr>
      <w:tr w:rsidR="00FB4FFA" w:rsidRPr="00D876CD" w:rsidTr="0009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tabs>
                <w:tab w:val="num" w:pos="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6.10. Отопление (центральное – 0, собственная котельная –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493435" w:rsidRPr="00D876CD" w:rsidRDefault="00B466F3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F0EAD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B466F3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93435" w:rsidRPr="00D876CD" w:rsidTr="0009307C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 xml:space="preserve">6.11. Водопровод (есть – 0, нет – 1)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493435" w:rsidRPr="00D876CD" w:rsidRDefault="00B466F3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F0EA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F0EAD" w:rsidP="000B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B4FFA" w:rsidRPr="00D876CD" w:rsidTr="0009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6.12. Канализация (есть – 0, нет –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493435" w:rsidRPr="00D876CD" w:rsidRDefault="00B466F3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F0EAD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A65108" w:rsidP="000B0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6CD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B4FFA" w:rsidRPr="00D876CD" w:rsidTr="000930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93435" w:rsidRPr="00D876CD" w:rsidRDefault="00493435" w:rsidP="000B016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76CD">
              <w:rPr>
                <w:rFonts w:ascii="Arial" w:hAnsi="Arial" w:cs="Arial"/>
                <w:b w:val="0"/>
                <w:sz w:val="22"/>
                <w:szCs w:val="22"/>
              </w:rPr>
              <w:t>6.13. Общая оценка состояния здания (удовлетворительное – 0, требуется текущий ремонт – 1, требуется капитальный ремонт – 2, требуется существенная реконструкция – 3, здание ветхое, подлежит ликвидации – 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93435" w:rsidRPr="00D876CD" w:rsidRDefault="007F0EAD" w:rsidP="000B01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93435" w:rsidRPr="00D876CD" w:rsidRDefault="007F0EAD" w:rsidP="000B01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93435" w:rsidRPr="00D876CD" w:rsidRDefault="007F0EAD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93435" w:rsidRPr="00D876CD" w:rsidRDefault="007F0EAD" w:rsidP="000B01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93435" w:rsidRPr="00D876CD" w:rsidRDefault="00B466F3" w:rsidP="000B0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6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93435" w:rsidRPr="00D876CD" w:rsidRDefault="00493435" w:rsidP="00493435">
      <w:pPr>
        <w:jc w:val="center"/>
        <w:rPr>
          <w:rFonts w:ascii="Arial" w:hAnsi="Arial" w:cs="Arial"/>
          <w:b/>
        </w:rPr>
      </w:pPr>
      <w:r w:rsidRPr="006246D7">
        <w:rPr>
          <w:b/>
        </w:rPr>
        <w:br w:type="page"/>
      </w:r>
      <w:r w:rsidRPr="00D876CD">
        <w:rPr>
          <w:rFonts w:ascii="Arial" w:hAnsi="Arial" w:cs="Arial"/>
          <w:b/>
        </w:rPr>
        <w:lastRenderedPageBreak/>
        <w:t>Раздел 7. Обеспеченность оборудованными помещениями для проведения реабилитационной работы с воспитанниками</w:t>
      </w:r>
    </w:p>
    <w:p w:rsidR="00493435" w:rsidRPr="00D876CD" w:rsidRDefault="00493435" w:rsidP="00493435">
      <w:pPr>
        <w:jc w:val="center"/>
        <w:rPr>
          <w:rFonts w:ascii="Arial" w:hAnsi="Arial" w:cs="Arial"/>
          <w:b/>
        </w:rPr>
      </w:pPr>
      <w:r w:rsidRPr="00D876CD">
        <w:rPr>
          <w:rFonts w:ascii="Arial" w:hAnsi="Arial" w:cs="Arial"/>
          <w:b/>
        </w:rPr>
        <w:t xml:space="preserve"> </w:t>
      </w:r>
    </w:p>
    <w:tbl>
      <w:tblPr>
        <w:tblStyle w:val="-43"/>
        <w:tblW w:w="15552" w:type="dxa"/>
        <w:tblLook w:val="01E0" w:firstRow="1" w:lastRow="1" w:firstColumn="1" w:lastColumn="1" w:noHBand="0" w:noVBand="0"/>
      </w:tblPr>
      <w:tblGrid>
        <w:gridCol w:w="838"/>
        <w:gridCol w:w="3692"/>
        <w:gridCol w:w="1217"/>
        <w:gridCol w:w="1217"/>
        <w:gridCol w:w="1252"/>
        <w:gridCol w:w="1217"/>
        <w:gridCol w:w="1217"/>
        <w:gridCol w:w="1251"/>
        <w:gridCol w:w="1217"/>
        <w:gridCol w:w="1217"/>
        <w:gridCol w:w="1217"/>
      </w:tblGrid>
      <w:tr w:rsidR="00F035F3" w:rsidRPr="00D876CD" w:rsidTr="00F0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на 01.01.2011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на 01.01.2012</w:t>
            </w:r>
          </w:p>
        </w:tc>
        <w:tc>
          <w:tcPr>
            <w:tcW w:w="1252" w:type="dxa"/>
          </w:tcPr>
          <w:p w:rsidR="00F035F3" w:rsidRPr="00D876CD" w:rsidRDefault="00F035F3" w:rsidP="000A5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на 01.01.2013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на 01.01.2014</w:t>
            </w:r>
          </w:p>
        </w:tc>
        <w:tc>
          <w:tcPr>
            <w:tcW w:w="1217" w:type="dxa"/>
          </w:tcPr>
          <w:p w:rsidR="00F035F3" w:rsidRPr="00D876CD" w:rsidRDefault="00F035F3" w:rsidP="00B46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на 01.01.2015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dxa"/>
          </w:tcPr>
          <w:p w:rsidR="00F035F3" w:rsidRPr="00D876CD" w:rsidRDefault="00F035F3" w:rsidP="00B4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на 01.01.2016</w:t>
            </w:r>
          </w:p>
        </w:tc>
        <w:tc>
          <w:tcPr>
            <w:tcW w:w="1217" w:type="dxa"/>
          </w:tcPr>
          <w:p w:rsidR="00F035F3" w:rsidRPr="00D876CD" w:rsidRDefault="00F035F3" w:rsidP="00B46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01.01.2017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B4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01.01.2018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B4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01.01.2019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:rsidR="00F035F3" w:rsidRPr="00D876CD" w:rsidRDefault="00F035F3" w:rsidP="000A5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 xml:space="preserve">7.1. Специализированные кабинеты, всего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67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F035F3" w:rsidRPr="00673671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кабинет психолога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6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673671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tabs>
                <w:tab w:val="left" w:pos="1620"/>
              </w:tabs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кабинет социального педагога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6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673671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кабинет учителя-логопеда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6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673671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мастерские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 xml:space="preserve">кабинет для кружковой работы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библиотека/библиотечный фонд (шт.)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тренажерный зал/зал ЛФК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кабинет психологической разгрузки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 xml:space="preserve">спортивный зал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актовый зал (кол-во мест)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кабинет ПК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социальная гостиная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другие (указать)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 xml:space="preserve"> врача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медицинской сестры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прививочный кабинет</w:t>
            </w:r>
            <w:r>
              <w:rPr>
                <w:rFonts w:ascii="Arial" w:hAnsi="Arial" w:cs="Arial"/>
                <w:b w:val="0"/>
              </w:rPr>
              <w:t xml:space="preserve"> (процедурный кабинет)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изолятор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Кабинет старшего воспитателя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Бухгалтерия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jc w:val="both"/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7.2. Игровые помещения,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6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jc w:val="both"/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7.3. Помещение для самоподготовки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jc w:val="both"/>
              <w:rPr>
                <w:rFonts w:ascii="Arial" w:hAnsi="Arial" w:cs="Arial"/>
                <w:b w:val="0"/>
              </w:rPr>
            </w:pPr>
            <w:r w:rsidRPr="00D876CD">
              <w:rPr>
                <w:rFonts w:ascii="Arial" w:hAnsi="Arial" w:cs="Arial"/>
                <w:b w:val="0"/>
              </w:rPr>
              <w:t>7.4. Сенсорная комната</w:t>
            </w:r>
            <w:r>
              <w:rPr>
                <w:rFonts w:ascii="Arial" w:hAnsi="Arial" w:cs="Arial"/>
                <w:b w:val="0"/>
              </w:rPr>
              <w:t xml:space="preserve"> (</w:t>
            </w:r>
            <w:r w:rsidRPr="00172B2C">
              <w:rPr>
                <w:rFonts w:ascii="Arial" w:hAnsi="Arial" w:cs="Arial"/>
              </w:rPr>
              <w:t>элементы сенсорной комнаты)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Pr="00D876CD" w:rsidRDefault="00F035F3" w:rsidP="000A53ED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7.5. Приемное отделение/места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Default="00F035F3" w:rsidP="008D2841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7.6. Отделение профилактики детского и семейного неблагополучия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673671" w:rsidRDefault="00F035F3" w:rsidP="000A5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F035F3" w:rsidRDefault="00F035F3" w:rsidP="000A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Default="00F035F3" w:rsidP="000A53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F035F3" w:rsidRPr="00D876CD" w:rsidTr="00F035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</w:tcPr>
          <w:p w:rsidR="00F035F3" w:rsidRDefault="00F035F3" w:rsidP="000A53ED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7.7.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2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F035F3" w:rsidRPr="00D876CD" w:rsidRDefault="00F035F3" w:rsidP="000A53E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035F3" w:rsidRPr="00D876CD" w:rsidRDefault="00F035F3" w:rsidP="000A53E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7" w:type="dxa"/>
          </w:tcPr>
          <w:p w:rsidR="00F035F3" w:rsidRPr="00D876CD" w:rsidRDefault="00F035F3" w:rsidP="000A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435" w:rsidRPr="00D876CD" w:rsidRDefault="00493435" w:rsidP="00AC6871">
      <w:pPr>
        <w:rPr>
          <w:rFonts w:ascii="Arial" w:hAnsi="Arial" w:cs="Arial"/>
          <w:b/>
        </w:rPr>
      </w:pPr>
    </w:p>
    <w:p w:rsidR="00493435" w:rsidRPr="00D876CD" w:rsidRDefault="00493435" w:rsidP="00493435">
      <w:pPr>
        <w:jc w:val="center"/>
        <w:rPr>
          <w:rFonts w:ascii="Arial" w:hAnsi="Arial" w:cs="Arial"/>
          <w:b/>
        </w:rPr>
      </w:pPr>
      <w:r w:rsidRPr="00D876CD">
        <w:rPr>
          <w:rFonts w:ascii="Arial" w:hAnsi="Arial" w:cs="Arial"/>
          <w:b/>
        </w:rPr>
        <w:br w:type="page"/>
      </w:r>
      <w:r w:rsidRPr="00D876CD">
        <w:rPr>
          <w:rFonts w:ascii="Arial" w:hAnsi="Arial" w:cs="Arial"/>
          <w:b/>
        </w:rPr>
        <w:lastRenderedPageBreak/>
        <w:t>Раздел 8.  Кадровая обеспеченность учреждения</w:t>
      </w:r>
    </w:p>
    <w:p w:rsidR="00493435" w:rsidRDefault="00493435" w:rsidP="00493435">
      <w:pPr>
        <w:jc w:val="center"/>
        <w:rPr>
          <w:b/>
        </w:rPr>
      </w:pPr>
    </w:p>
    <w:p w:rsidR="00493435" w:rsidRPr="009B3CCD" w:rsidRDefault="00493435" w:rsidP="00493435">
      <w:pPr>
        <w:jc w:val="center"/>
        <w:rPr>
          <w:b/>
          <w:sz w:val="20"/>
          <w:szCs w:val="20"/>
        </w:rPr>
      </w:pPr>
    </w:p>
    <w:tbl>
      <w:tblPr>
        <w:tblStyle w:val="-43"/>
        <w:tblW w:w="15727" w:type="dxa"/>
        <w:tblLayout w:type="fixed"/>
        <w:tblLook w:val="01E0" w:firstRow="1" w:lastRow="1" w:firstColumn="1" w:lastColumn="1" w:noHBand="0" w:noVBand="0"/>
      </w:tblPr>
      <w:tblGrid>
        <w:gridCol w:w="4164"/>
        <w:gridCol w:w="790"/>
        <w:gridCol w:w="708"/>
        <w:gridCol w:w="709"/>
        <w:gridCol w:w="709"/>
        <w:gridCol w:w="709"/>
        <w:gridCol w:w="850"/>
        <w:gridCol w:w="709"/>
        <w:gridCol w:w="709"/>
        <w:gridCol w:w="709"/>
        <w:gridCol w:w="709"/>
        <w:gridCol w:w="708"/>
        <w:gridCol w:w="710"/>
        <w:gridCol w:w="709"/>
        <w:gridCol w:w="709"/>
        <w:gridCol w:w="708"/>
        <w:gridCol w:w="708"/>
      </w:tblGrid>
      <w:tr w:rsidR="00F035F3" w:rsidRPr="00D876CD" w:rsidTr="00F0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vMerge w:val="restart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Наименование помещений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gridSpan w:val="2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2011 год</w:t>
            </w:r>
          </w:p>
        </w:tc>
        <w:tc>
          <w:tcPr>
            <w:tcW w:w="1418" w:type="dxa"/>
            <w:gridSpan w:val="2"/>
          </w:tcPr>
          <w:p w:rsidR="00F035F3" w:rsidRPr="00D876CD" w:rsidRDefault="00F035F3" w:rsidP="00F03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2012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2013 год</w:t>
            </w:r>
          </w:p>
        </w:tc>
        <w:tc>
          <w:tcPr>
            <w:tcW w:w="1418" w:type="dxa"/>
            <w:gridSpan w:val="2"/>
          </w:tcPr>
          <w:p w:rsidR="00F035F3" w:rsidRPr="00D876CD" w:rsidRDefault="00F035F3" w:rsidP="00F03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2014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gridSpan w:val="2"/>
          </w:tcPr>
          <w:p w:rsidR="00F035F3" w:rsidRPr="00D876CD" w:rsidRDefault="00F035F3" w:rsidP="00F03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gridSpan w:val="2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  <w:vMerge/>
          </w:tcPr>
          <w:p w:rsidR="00F035F3" w:rsidRPr="00D876CD" w:rsidRDefault="00F035F3" w:rsidP="00F03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  <w:r w:rsidRPr="00D87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  <w:r w:rsidRPr="00D87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  <w:r w:rsidRPr="00D876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035F3" w:rsidRPr="008A3CA7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3CA7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F035F3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5F3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F035F3" w:rsidRPr="008A3CA7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3CA7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8A3CA7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A7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Default="00F035F3" w:rsidP="00F035F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факт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6CD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2656EC" w:rsidRDefault="00F035F3" w:rsidP="00F03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035F3" w:rsidRPr="002656EC" w:rsidRDefault="00F035F3" w:rsidP="00F0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2656EC" w:rsidRDefault="00F035F3" w:rsidP="00F03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035F3" w:rsidRPr="002656EC" w:rsidRDefault="00F035F3" w:rsidP="00F0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2656EC" w:rsidRDefault="00F035F3" w:rsidP="00F03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035F3" w:rsidRPr="002656EC" w:rsidRDefault="00F035F3" w:rsidP="00F0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2656EC" w:rsidRDefault="00F035F3" w:rsidP="00F03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035F3" w:rsidRDefault="00F035F3" w:rsidP="00F0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Default="00F035F3" w:rsidP="00F03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035F3" w:rsidRPr="002656EC" w:rsidRDefault="00F035F3" w:rsidP="00F0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2656EC" w:rsidRDefault="00F035F3" w:rsidP="00F03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10" w:type="dxa"/>
          </w:tcPr>
          <w:p w:rsidR="00F035F3" w:rsidRPr="002656EC" w:rsidRDefault="00F035F3" w:rsidP="00F0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2656EC" w:rsidRDefault="00F035F3" w:rsidP="00F03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035F3" w:rsidRPr="008A3CA7" w:rsidRDefault="00F035F3" w:rsidP="00F0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Default="00F035F3" w:rsidP="00F03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Default="00F035F3" w:rsidP="00F035F3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035F3" w:rsidRPr="00D876CD" w:rsidRDefault="00F035F3" w:rsidP="00F03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0845F1" w:rsidRDefault="00F035F3" w:rsidP="00F035F3">
            <w:pPr>
              <w:tabs>
                <w:tab w:val="num" w:pos="0"/>
              </w:tabs>
              <w:spacing w:line="240" w:lineRule="exact"/>
              <w:jc w:val="both"/>
              <w:rPr>
                <w:rFonts w:ascii="Arial" w:hAnsi="Arial" w:cs="Arial"/>
                <w:b w:val="0"/>
              </w:rPr>
            </w:pPr>
            <w:r w:rsidRPr="000845F1">
              <w:rPr>
                <w:rFonts w:ascii="Arial" w:hAnsi="Arial" w:cs="Arial"/>
                <w:b w:val="0"/>
              </w:rPr>
              <w:t>9.1. Всего (по штату)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035F3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54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B4542">
              <w:rPr>
                <w:rFonts w:ascii="Arial" w:hAnsi="Arial" w:cs="Arial"/>
                <w:b w:val="0"/>
                <w:sz w:val="20"/>
                <w:szCs w:val="20"/>
              </w:rPr>
              <w:t>27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0845F1" w:rsidRDefault="00F035F3" w:rsidP="00F035F3">
            <w:pPr>
              <w:tabs>
                <w:tab w:val="num" w:pos="0"/>
              </w:tabs>
              <w:spacing w:line="240" w:lineRule="exact"/>
              <w:jc w:val="both"/>
              <w:rPr>
                <w:rFonts w:ascii="Arial" w:hAnsi="Arial" w:cs="Arial"/>
                <w:b w:val="0"/>
              </w:rPr>
            </w:pPr>
            <w:r w:rsidRPr="000845F1">
              <w:rPr>
                <w:rFonts w:ascii="Arial" w:hAnsi="Arial" w:cs="Arial"/>
                <w:b w:val="0"/>
              </w:rPr>
              <w:t>в том числе специалистов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035F3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54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B4542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0845F1" w:rsidRDefault="00F035F3" w:rsidP="00F035F3">
            <w:pPr>
              <w:tabs>
                <w:tab w:val="num" w:pos="0"/>
              </w:tabs>
              <w:spacing w:line="240" w:lineRule="exact"/>
              <w:jc w:val="both"/>
              <w:rPr>
                <w:rFonts w:ascii="Arial" w:hAnsi="Arial" w:cs="Arial"/>
                <w:b w:val="0"/>
              </w:rPr>
            </w:pPr>
            <w:r w:rsidRPr="000845F1">
              <w:rPr>
                <w:rFonts w:ascii="Arial" w:hAnsi="Arial" w:cs="Arial"/>
                <w:b w:val="0"/>
              </w:rPr>
              <w:t>9.2. Наличие вакансий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F5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0845F1" w:rsidRDefault="00F035F3" w:rsidP="00F035F3">
            <w:pPr>
              <w:tabs>
                <w:tab w:val="num" w:pos="0"/>
              </w:tabs>
              <w:spacing w:line="240" w:lineRule="exact"/>
              <w:jc w:val="both"/>
              <w:rPr>
                <w:rFonts w:ascii="Arial" w:hAnsi="Arial" w:cs="Arial"/>
                <w:b w:val="0"/>
              </w:rPr>
            </w:pPr>
            <w:r w:rsidRPr="000845F1">
              <w:rPr>
                <w:rFonts w:ascii="Arial" w:hAnsi="Arial" w:cs="Arial"/>
                <w:b w:val="0"/>
              </w:rPr>
              <w:t>в том числе специалистов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F5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0845F1" w:rsidRDefault="00F035F3" w:rsidP="00F035F3">
            <w:pPr>
              <w:tabs>
                <w:tab w:val="num" w:pos="0"/>
              </w:tabs>
              <w:spacing w:line="240" w:lineRule="exact"/>
              <w:jc w:val="both"/>
              <w:rPr>
                <w:rFonts w:ascii="Arial" w:hAnsi="Arial" w:cs="Arial"/>
                <w:b w:val="0"/>
              </w:rPr>
            </w:pPr>
            <w:r w:rsidRPr="000845F1">
              <w:rPr>
                <w:rFonts w:ascii="Arial" w:hAnsi="Arial" w:cs="Arial"/>
                <w:b w:val="0"/>
              </w:rPr>
              <w:t>численность работников, повысивших квалификацию 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035F3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F035F3" w:rsidRPr="00D876CD" w:rsidTr="00F0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0845F1" w:rsidRDefault="00F035F3" w:rsidP="00F035F3">
            <w:pPr>
              <w:spacing w:line="320" w:lineRule="exact"/>
              <w:jc w:val="both"/>
              <w:rPr>
                <w:rFonts w:ascii="Arial" w:hAnsi="Arial" w:cs="Arial"/>
                <w:b w:val="0"/>
              </w:rPr>
            </w:pPr>
            <w:r w:rsidRPr="000845F1">
              <w:rPr>
                <w:rFonts w:ascii="Arial" w:hAnsi="Arial" w:cs="Arial"/>
                <w:b w:val="0"/>
              </w:rPr>
              <w:t>9.3.Численность специалистов, имеющих первую квалификационную категорию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35F3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54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Default="0078766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9B4542" w:rsidRDefault="0078766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</w:tr>
      <w:tr w:rsidR="00F035F3" w:rsidRPr="00D876CD" w:rsidTr="00F0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0845F1" w:rsidRDefault="00F035F3" w:rsidP="00F035F3">
            <w:pPr>
              <w:spacing w:line="320" w:lineRule="exact"/>
              <w:jc w:val="both"/>
              <w:rPr>
                <w:rFonts w:ascii="Arial" w:hAnsi="Arial" w:cs="Arial"/>
                <w:b w:val="0"/>
              </w:rPr>
            </w:pPr>
            <w:r w:rsidRPr="000845F1">
              <w:rPr>
                <w:rFonts w:ascii="Arial" w:hAnsi="Arial" w:cs="Arial"/>
                <w:b w:val="0"/>
              </w:rPr>
              <w:t>9.4.Численность специалистов, имеющих высшую квалификационную категорию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035F3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54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4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035F3" w:rsidRPr="00D876CD" w:rsidRDefault="00F035F3" w:rsidP="00F035F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Default="00F035F3" w:rsidP="00F035F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9B4542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B454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F035F3" w:rsidRPr="00D876CD" w:rsidTr="00F035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4" w:type="dxa"/>
          </w:tcPr>
          <w:p w:rsidR="00F035F3" w:rsidRPr="000845F1" w:rsidRDefault="00F035F3" w:rsidP="00F035F3">
            <w:pPr>
              <w:spacing w:line="320" w:lineRule="exact"/>
              <w:jc w:val="both"/>
              <w:rPr>
                <w:rFonts w:ascii="Arial" w:hAnsi="Arial" w:cs="Arial"/>
                <w:b w:val="0"/>
              </w:rPr>
            </w:pPr>
            <w:r w:rsidRPr="000845F1">
              <w:rPr>
                <w:rFonts w:ascii="Arial" w:hAnsi="Arial" w:cs="Arial"/>
                <w:b w:val="0"/>
              </w:rPr>
              <w:t>9.5. Численность сотрудников, имеющих отраслевые и государственные награды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35F3" w:rsidRPr="009D4F59" w:rsidRDefault="00F035F3" w:rsidP="00F035F3">
            <w:pPr>
              <w:spacing w:line="32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4F5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86265F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" w:type="dxa"/>
          </w:tcPr>
          <w:p w:rsidR="00F035F3" w:rsidRPr="009D4F59" w:rsidRDefault="0086265F" w:rsidP="00F035F3">
            <w:pPr>
              <w:spacing w:line="32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</w:tbl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6250BD" w:rsidP="00493435">
      <w:pPr>
        <w:jc w:val="center"/>
        <w:rPr>
          <w:b/>
        </w:rPr>
      </w:pPr>
      <w:r>
        <w:rPr>
          <w:b/>
        </w:rPr>
        <w:t xml:space="preserve"> </w:t>
      </w: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Default="00493435" w:rsidP="00493435">
      <w:pPr>
        <w:jc w:val="center"/>
        <w:rPr>
          <w:b/>
        </w:rPr>
      </w:pPr>
    </w:p>
    <w:p w:rsidR="00493435" w:rsidRPr="000845F1" w:rsidRDefault="00493435" w:rsidP="00493435">
      <w:pPr>
        <w:jc w:val="center"/>
        <w:rPr>
          <w:rFonts w:ascii="Arial" w:hAnsi="Arial" w:cs="Arial"/>
          <w:b/>
        </w:rPr>
      </w:pPr>
      <w:r w:rsidRPr="000845F1">
        <w:rPr>
          <w:rFonts w:ascii="Arial" w:hAnsi="Arial" w:cs="Arial"/>
          <w:b/>
        </w:rPr>
        <w:t>Раздел 9. Сведения о руководителе учреждения</w:t>
      </w:r>
    </w:p>
    <w:p w:rsidR="00493435" w:rsidRPr="000845F1" w:rsidRDefault="00493435" w:rsidP="0049343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-43"/>
        <w:tblW w:w="0" w:type="auto"/>
        <w:tblLayout w:type="fixed"/>
        <w:tblLook w:val="01E0" w:firstRow="1" w:lastRow="1" w:firstColumn="1" w:lastColumn="1" w:noHBand="0" w:noVBand="0"/>
      </w:tblPr>
      <w:tblGrid>
        <w:gridCol w:w="1555"/>
        <w:gridCol w:w="850"/>
        <w:gridCol w:w="3260"/>
        <w:gridCol w:w="1255"/>
        <w:gridCol w:w="1701"/>
        <w:gridCol w:w="1471"/>
        <w:gridCol w:w="1091"/>
        <w:gridCol w:w="1260"/>
        <w:gridCol w:w="1080"/>
        <w:gridCol w:w="1902"/>
      </w:tblGrid>
      <w:tr w:rsidR="00493435" w:rsidRPr="000845F1" w:rsidTr="00F32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93435" w:rsidRPr="000845F1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3E2887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 xml:space="preserve">Год </w:t>
            </w:r>
          </w:p>
          <w:p w:rsidR="00493435" w:rsidRPr="000845F1" w:rsidRDefault="00493435" w:rsidP="003E2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3260" w:type="dxa"/>
          </w:tcPr>
          <w:p w:rsidR="00493435" w:rsidRPr="000845F1" w:rsidRDefault="00493435" w:rsidP="000B0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  <w:p w:rsidR="00493435" w:rsidRPr="000845F1" w:rsidRDefault="00493435" w:rsidP="00771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(наименование ВУЗа, год окончания, специальность - по диплому)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493435" w:rsidRPr="000845F1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Общий трудовой стаж</w:t>
            </w:r>
          </w:p>
        </w:tc>
        <w:tc>
          <w:tcPr>
            <w:tcW w:w="1701" w:type="dxa"/>
          </w:tcPr>
          <w:p w:rsidR="00493435" w:rsidRPr="000845F1" w:rsidRDefault="00493435" w:rsidP="000B0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 xml:space="preserve">Стаж </w:t>
            </w:r>
          </w:p>
          <w:p w:rsidR="00493435" w:rsidRPr="000845F1" w:rsidRDefault="00493435" w:rsidP="000B0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 xml:space="preserve">работы в учреждении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493435" w:rsidRPr="000845F1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493435" w:rsidRPr="000845F1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вступления в должность</w:t>
            </w:r>
          </w:p>
        </w:tc>
        <w:tc>
          <w:tcPr>
            <w:tcW w:w="1091" w:type="dxa"/>
          </w:tcPr>
          <w:p w:rsidR="00493435" w:rsidRPr="000845F1" w:rsidRDefault="00493435" w:rsidP="000B0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Разряд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93435" w:rsidRPr="000845F1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080" w:type="dxa"/>
          </w:tcPr>
          <w:p w:rsidR="00493435" w:rsidRPr="000845F1" w:rsidRDefault="00493435" w:rsidP="000B0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Наличие званий, наград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2" w:type="dxa"/>
          </w:tcPr>
          <w:p w:rsidR="00493435" w:rsidRPr="000845F1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5F1">
              <w:rPr>
                <w:rFonts w:ascii="Arial" w:hAnsi="Arial" w:cs="Arial"/>
                <w:sz w:val="20"/>
                <w:szCs w:val="20"/>
              </w:rPr>
              <w:t>Повышение квалификации</w:t>
            </w:r>
          </w:p>
        </w:tc>
      </w:tr>
      <w:tr w:rsidR="00493435" w:rsidRPr="000845F1" w:rsidTr="00F329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D2841" w:rsidRDefault="008A3CA7" w:rsidP="000B0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Курицына Елена Николаевна</w:t>
            </w:r>
          </w:p>
          <w:p w:rsidR="008D2841" w:rsidRPr="000845F1" w:rsidRDefault="008D2841" w:rsidP="000B0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493435" w:rsidRPr="000845F1" w:rsidRDefault="005709E7" w:rsidP="008A3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A3CA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60" w:type="dxa"/>
          </w:tcPr>
          <w:p w:rsidR="008A3CA7" w:rsidRDefault="005709E7" w:rsidP="006A1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</w:t>
            </w:r>
          </w:p>
          <w:p w:rsidR="005709E7" w:rsidRPr="00F329AA" w:rsidRDefault="00F329AA" w:rsidP="00F3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A3CA7" w:rsidRPr="00F329AA">
              <w:rPr>
                <w:rFonts w:ascii="Arial" w:hAnsi="Arial" w:cs="Arial"/>
                <w:sz w:val="20"/>
                <w:szCs w:val="20"/>
              </w:rPr>
              <w:t>Ярославский</w:t>
            </w:r>
            <w:r w:rsidRPr="00F329AA">
              <w:rPr>
                <w:rFonts w:ascii="Arial" w:hAnsi="Arial" w:cs="Arial"/>
                <w:sz w:val="20"/>
                <w:szCs w:val="20"/>
              </w:rPr>
              <w:t xml:space="preserve"> государственный педагогический университет им. К.Д. Ушинского</w:t>
            </w:r>
          </w:p>
          <w:p w:rsidR="00F329AA" w:rsidRDefault="00F329AA" w:rsidP="006A1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 год</w:t>
            </w:r>
          </w:p>
          <w:p w:rsidR="00F329AA" w:rsidRDefault="00F329AA" w:rsidP="006A1A9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Педагогика и методика начального образования</w:t>
            </w:r>
          </w:p>
          <w:p w:rsidR="00F329AA" w:rsidRPr="00F329AA" w:rsidRDefault="00F329AA" w:rsidP="00F3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</w:t>
            </w:r>
            <w:r w:rsidRPr="00F329AA">
              <w:rPr>
                <w:rFonts w:ascii="Arial" w:hAnsi="Arial" w:cs="Arial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  <w:p w:rsidR="00F329AA" w:rsidRDefault="00F329AA" w:rsidP="00F3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Pr="00F329A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F329AA" w:rsidRDefault="00F329AA" w:rsidP="00F3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Учитель-логопед, учитель-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олигофренопедагог</w:t>
            </w:r>
            <w:proofErr w:type="spellEnd"/>
          </w:p>
          <w:p w:rsidR="00F329AA" w:rsidRDefault="00F329AA" w:rsidP="00F3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3.Федеральное государственное бюджетное образовательное учреждение высшего профессионального образования «Московский государственный университет экономики, статистики и информатики (МЭСИ)»</w:t>
            </w:r>
          </w:p>
          <w:p w:rsidR="00F329AA" w:rsidRDefault="00D472C9" w:rsidP="00F3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</w:t>
            </w:r>
            <w:r w:rsidR="00F329AA">
              <w:rPr>
                <w:rFonts w:ascii="Arial" w:hAnsi="Arial" w:cs="Arial"/>
                <w:sz w:val="20"/>
                <w:szCs w:val="20"/>
              </w:rPr>
              <w:t>од</w:t>
            </w:r>
          </w:p>
          <w:p w:rsidR="00F329AA" w:rsidRPr="000845F1" w:rsidRDefault="00F329AA" w:rsidP="00F329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Финансы и кредит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:rsidR="00493435" w:rsidRPr="000845F1" w:rsidRDefault="006F3504" w:rsidP="0086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265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86265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93435" w:rsidRPr="000845F1" w:rsidRDefault="0086265F" w:rsidP="000B01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</w:tcPr>
          <w:p w:rsidR="00493435" w:rsidRPr="000845F1" w:rsidRDefault="008A3CA7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91" w:type="dxa"/>
          </w:tcPr>
          <w:p w:rsidR="00493435" w:rsidRPr="000845F1" w:rsidRDefault="00493435" w:rsidP="000B01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493435" w:rsidRPr="000845F1" w:rsidRDefault="00493435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3435" w:rsidRPr="000845F1" w:rsidRDefault="005709E7" w:rsidP="000B01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2" w:type="dxa"/>
          </w:tcPr>
          <w:p w:rsidR="00493435" w:rsidRPr="000845F1" w:rsidRDefault="0086265F" w:rsidP="000B0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2018 г.</w:t>
            </w:r>
          </w:p>
        </w:tc>
      </w:tr>
    </w:tbl>
    <w:p w:rsidR="000845F1" w:rsidRDefault="000845F1" w:rsidP="00493435"/>
    <w:p w:rsidR="0009307C" w:rsidRDefault="0009307C" w:rsidP="00493435">
      <w:pPr>
        <w:rPr>
          <w:b/>
          <w:sz w:val="28"/>
          <w:szCs w:val="28"/>
        </w:rPr>
      </w:pPr>
    </w:p>
    <w:p w:rsidR="00493435" w:rsidRPr="000845F1" w:rsidRDefault="00493435" w:rsidP="00493435">
      <w:pPr>
        <w:rPr>
          <w:b/>
          <w:sz w:val="28"/>
          <w:szCs w:val="28"/>
        </w:rPr>
      </w:pPr>
      <w:r w:rsidRPr="000845F1">
        <w:rPr>
          <w:b/>
          <w:sz w:val="28"/>
          <w:szCs w:val="28"/>
        </w:rPr>
        <w:t xml:space="preserve">Директор </w:t>
      </w:r>
      <w:r w:rsidR="0009307C">
        <w:rPr>
          <w:b/>
          <w:sz w:val="28"/>
          <w:szCs w:val="28"/>
        </w:rPr>
        <w:t xml:space="preserve">ГБУ «СРЦН» </w:t>
      </w:r>
      <w:proofErr w:type="spellStart"/>
      <w:r w:rsidR="0009307C">
        <w:rPr>
          <w:b/>
          <w:sz w:val="28"/>
          <w:szCs w:val="28"/>
        </w:rPr>
        <w:t>Кашинского</w:t>
      </w:r>
      <w:proofErr w:type="spellEnd"/>
      <w:r w:rsidR="0009307C">
        <w:rPr>
          <w:b/>
          <w:sz w:val="28"/>
          <w:szCs w:val="28"/>
        </w:rPr>
        <w:t xml:space="preserve"> городского округа                                           </w:t>
      </w:r>
      <w:r w:rsidR="000845F1">
        <w:rPr>
          <w:b/>
          <w:sz w:val="28"/>
          <w:szCs w:val="28"/>
        </w:rPr>
        <w:tab/>
      </w:r>
      <w:r w:rsidR="005709E7">
        <w:rPr>
          <w:b/>
          <w:sz w:val="28"/>
          <w:szCs w:val="28"/>
        </w:rPr>
        <w:t xml:space="preserve">            </w:t>
      </w:r>
      <w:r w:rsidR="000845F1">
        <w:rPr>
          <w:b/>
          <w:sz w:val="28"/>
          <w:szCs w:val="28"/>
        </w:rPr>
        <w:tab/>
      </w:r>
      <w:r w:rsidR="008A3CA7">
        <w:rPr>
          <w:b/>
          <w:sz w:val="28"/>
          <w:szCs w:val="28"/>
        </w:rPr>
        <w:t>Е.Н. Курицына</w:t>
      </w:r>
    </w:p>
    <w:p w:rsidR="000845F1" w:rsidRPr="000845F1" w:rsidRDefault="000845F1" w:rsidP="00493435">
      <w:pPr>
        <w:rPr>
          <w:b/>
          <w:sz w:val="28"/>
          <w:szCs w:val="28"/>
        </w:rPr>
      </w:pPr>
    </w:p>
    <w:p w:rsidR="00493435" w:rsidRPr="000845F1" w:rsidRDefault="000845F1" w:rsidP="00493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бухгалтер</w:t>
      </w:r>
      <w:r w:rsidR="0009307C">
        <w:rPr>
          <w:b/>
          <w:sz w:val="28"/>
          <w:szCs w:val="28"/>
        </w:rPr>
        <w:t xml:space="preserve"> ГБУ «КЦСОН» </w:t>
      </w:r>
      <w:proofErr w:type="spellStart"/>
      <w:r w:rsidR="0009307C">
        <w:rPr>
          <w:b/>
          <w:sz w:val="28"/>
          <w:szCs w:val="28"/>
        </w:rPr>
        <w:t>Кашинского</w:t>
      </w:r>
      <w:proofErr w:type="spellEnd"/>
      <w:r w:rsidR="0009307C">
        <w:rPr>
          <w:b/>
          <w:sz w:val="28"/>
          <w:szCs w:val="28"/>
        </w:rPr>
        <w:t xml:space="preserve"> городского округа</w:t>
      </w:r>
      <w:r w:rsidR="00F4789F">
        <w:rPr>
          <w:b/>
          <w:sz w:val="28"/>
          <w:szCs w:val="28"/>
        </w:rPr>
        <w:t xml:space="preserve">                           </w:t>
      </w:r>
      <w:r w:rsidR="006A1A9E">
        <w:rPr>
          <w:b/>
          <w:sz w:val="28"/>
          <w:szCs w:val="28"/>
        </w:rPr>
        <w:tab/>
      </w:r>
      <w:r w:rsidR="006A1A9E">
        <w:rPr>
          <w:b/>
          <w:sz w:val="28"/>
          <w:szCs w:val="28"/>
        </w:rPr>
        <w:tab/>
      </w:r>
      <w:r w:rsidR="006A1A9E">
        <w:rPr>
          <w:b/>
          <w:sz w:val="28"/>
          <w:szCs w:val="28"/>
        </w:rPr>
        <w:tab/>
      </w:r>
      <w:r w:rsidR="005709E7">
        <w:rPr>
          <w:b/>
          <w:sz w:val="28"/>
          <w:szCs w:val="28"/>
        </w:rPr>
        <w:t xml:space="preserve">С.Е. </w:t>
      </w:r>
      <w:proofErr w:type="spellStart"/>
      <w:r w:rsidR="005709E7">
        <w:rPr>
          <w:b/>
          <w:sz w:val="28"/>
          <w:szCs w:val="28"/>
        </w:rPr>
        <w:t>Козликова</w:t>
      </w:r>
      <w:proofErr w:type="spellEnd"/>
      <w:r w:rsidR="00493435" w:rsidRPr="000845F1">
        <w:rPr>
          <w:b/>
          <w:sz w:val="28"/>
          <w:szCs w:val="28"/>
        </w:rPr>
        <w:t xml:space="preserve">       </w:t>
      </w:r>
    </w:p>
    <w:p w:rsidR="00224BDB" w:rsidRPr="000845F1" w:rsidRDefault="00224BDB">
      <w:pPr>
        <w:rPr>
          <w:b/>
          <w:sz w:val="28"/>
          <w:szCs w:val="28"/>
        </w:rPr>
      </w:pPr>
    </w:p>
    <w:sectPr w:rsidR="00224BDB" w:rsidRPr="000845F1" w:rsidSect="000B016C">
      <w:footerReference w:type="even" r:id="rId7"/>
      <w:footerReference w:type="default" r:id="rId8"/>
      <w:pgSz w:w="16838" w:h="11906" w:orient="landscape" w:code="9"/>
      <w:pgMar w:top="709" w:right="567" w:bottom="3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C5" w:rsidRDefault="00492BC5">
      <w:r>
        <w:separator/>
      </w:r>
    </w:p>
  </w:endnote>
  <w:endnote w:type="continuationSeparator" w:id="0">
    <w:p w:rsidR="00492BC5" w:rsidRDefault="004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B8" w:rsidRDefault="00DE12B8" w:rsidP="000B01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12B8" w:rsidRDefault="00DE12B8" w:rsidP="000B01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B8" w:rsidRDefault="00DE12B8" w:rsidP="000B01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45E4">
      <w:rPr>
        <w:rStyle w:val="a7"/>
        <w:noProof/>
      </w:rPr>
      <w:t>3</w:t>
    </w:r>
    <w:r>
      <w:rPr>
        <w:rStyle w:val="a7"/>
      </w:rPr>
      <w:fldChar w:fldCharType="end"/>
    </w:r>
  </w:p>
  <w:p w:rsidR="00DE12B8" w:rsidRDefault="00DE12B8" w:rsidP="000B01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C5" w:rsidRDefault="00492BC5">
      <w:r>
        <w:separator/>
      </w:r>
    </w:p>
  </w:footnote>
  <w:footnote w:type="continuationSeparator" w:id="0">
    <w:p w:rsidR="00492BC5" w:rsidRDefault="0049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31F"/>
    <w:multiLevelType w:val="hybridMultilevel"/>
    <w:tmpl w:val="E31433EA"/>
    <w:lvl w:ilvl="0" w:tplc="27A42B5C">
      <w:start w:val="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74CE0"/>
    <w:multiLevelType w:val="hybridMultilevel"/>
    <w:tmpl w:val="1C123054"/>
    <w:lvl w:ilvl="0" w:tplc="1BEA49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670B8"/>
    <w:multiLevelType w:val="multilevel"/>
    <w:tmpl w:val="9EC8E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240C39"/>
    <w:multiLevelType w:val="hybridMultilevel"/>
    <w:tmpl w:val="38323CE4"/>
    <w:lvl w:ilvl="0" w:tplc="D1A2A9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30B68"/>
    <w:multiLevelType w:val="hybridMultilevel"/>
    <w:tmpl w:val="C64847E4"/>
    <w:lvl w:ilvl="0" w:tplc="6FC8E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0BC08">
      <w:numFmt w:val="none"/>
      <w:lvlText w:val=""/>
      <w:lvlJc w:val="left"/>
      <w:pPr>
        <w:tabs>
          <w:tab w:val="num" w:pos="360"/>
        </w:tabs>
      </w:pPr>
    </w:lvl>
    <w:lvl w:ilvl="2" w:tplc="027488D0">
      <w:numFmt w:val="none"/>
      <w:lvlText w:val=""/>
      <w:lvlJc w:val="left"/>
      <w:pPr>
        <w:tabs>
          <w:tab w:val="num" w:pos="360"/>
        </w:tabs>
      </w:pPr>
    </w:lvl>
    <w:lvl w:ilvl="3" w:tplc="2E0CEA80">
      <w:numFmt w:val="none"/>
      <w:lvlText w:val=""/>
      <w:lvlJc w:val="left"/>
      <w:pPr>
        <w:tabs>
          <w:tab w:val="num" w:pos="360"/>
        </w:tabs>
      </w:pPr>
    </w:lvl>
    <w:lvl w:ilvl="4" w:tplc="EA66FF92">
      <w:numFmt w:val="none"/>
      <w:lvlText w:val=""/>
      <w:lvlJc w:val="left"/>
      <w:pPr>
        <w:tabs>
          <w:tab w:val="num" w:pos="360"/>
        </w:tabs>
      </w:pPr>
    </w:lvl>
    <w:lvl w:ilvl="5" w:tplc="4858BADE">
      <w:numFmt w:val="none"/>
      <w:lvlText w:val=""/>
      <w:lvlJc w:val="left"/>
      <w:pPr>
        <w:tabs>
          <w:tab w:val="num" w:pos="360"/>
        </w:tabs>
      </w:pPr>
    </w:lvl>
    <w:lvl w:ilvl="6" w:tplc="5C6E419A">
      <w:numFmt w:val="none"/>
      <w:lvlText w:val=""/>
      <w:lvlJc w:val="left"/>
      <w:pPr>
        <w:tabs>
          <w:tab w:val="num" w:pos="360"/>
        </w:tabs>
      </w:pPr>
    </w:lvl>
    <w:lvl w:ilvl="7" w:tplc="0E56500C">
      <w:numFmt w:val="none"/>
      <w:lvlText w:val=""/>
      <w:lvlJc w:val="left"/>
      <w:pPr>
        <w:tabs>
          <w:tab w:val="num" w:pos="360"/>
        </w:tabs>
      </w:pPr>
    </w:lvl>
    <w:lvl w:ilvl="8" w:tplc="49D49B0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74610D"/>
    <w:multiLevelType w:val="hybridMultilevel"/>
    <w:tmpl w:val="06183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A108A"/>
    <w:multiLevelType w:val="hybridMultilevel"/>
    <w:tmpl w:val="652A7EBC"/>
    <w:lvl w:ilvl="0" w:tplc="D1A2A902">
      <w:start w:val="1"/>
      <w:numFmt w:val="bullet"/>
      <w:lvlText w:val="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</w:abstractNum>
  <w:abstractNum w:abstractNumId="7">
    <w:nsid w:val="18DF5D93"/>
    <w:multiLevelType w:val="hybridMultilevel"/>
    <w:tmpl w:val="872623EC"/>
    <w:lvl w:ilvl="0" w:tplc="676E61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47F7F"/>
    <w:multiLevelType w:val="hybridMultilevel"/>
    <w:tmpl w:val="887ED3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8135E"/>
    <w:multiLevelType w:val="hybridMultilevel"/>
    <w:tmpl w:val="5D226E56"/>
    <w:lvl w:ilvl="0" w:tplc="D9B2FA3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A4489"/>
    <w:multiLevelType w:val="multilevel"/>
    <w:tmpl w:val="5EC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95E2C"/>
    <w:multiLevelType w:val="hybridMultilevel"/>
    <w:tmpl w:val="2B023D0C"/>
    <w:lvl w:ilvl="0" w:tplc="1A826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43224"/>
    <w:multiLevelType w:val="hybridMultilevel"/>
    <w:tmpl w:val="8FAAF066"/>
    <w:lvl w:ilvl="0" w:tplc="2EE44E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456F4C"/>
    <w:multiLevelType w:val="hybridMultilevel"/>
    <w:tmpl w:val="CF9E88B0"/>
    <w:lvl w:ilvl="0" w:tplc="1A826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64865"/>
    <w:multiLevelType w:val="hybridMultilevel"/>
    <w:tmpl w:val="3FA03D5E"/>
    <w:lvl w:ilvl="0" w:tplc="D1A2A9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40FEB"/>
    <w:multiLevelType w:val="hybridMultilevel"/>
    <w:tmpl w:val="727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10A3B"/>
    <w:multiLevelType w:val="hybridMultilevel"/>
    <w:tmpl w:val="55BA2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D42F3"/>
    <w:multiLevelType w:val="multilevel"/>
    <w:tmpl w:val="4096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0332B"/>
    <w:multiLevelType w:val="hybridMultilevel"/>
    <w:tmpl w:val="5406BE14"/>
    <w:lvl w:ilvl="0" w:tplc="D8780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C43C5"/>
    <w:multiLevelType w:val="hybridMultilevel"/>
    <w:tmpl w:val="7036281A"/>
    <w:lvl w:ilvl="0" w:tplc="FCF01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E77A25"/>
    <w:multiLevelType w:val="hybridMultilevel"/>
    <w:tmpl w:val="65D8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94EBA"/>
    <w:multiLevelType w:val="hybridMultilevel"/>
    <w:tmpl w:val="ED34A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F13A9"/>
    <w:multiLevelType w:val="multilevel"/>
    <w:tmpl w:val="CF9E8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F09FF"/>
    <w:multiLevelType w:val="hybridMultilevel"/>
    <w:tmpl w:val="5EC4F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61064"/>
    <w:multiLevelType w:val="hybridMultilevel"/>
    <w:tmpl w:val="DE0C37B4"/>
    <w:lvl w:ilvl="0" w:tplc="56E032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E1739"/>
    <w:multiLevelType w:val="hybridMultilevel"/>
    <w:tmpl w:val="40960CC6"/>
    <w:lvl w:ilvl="0" w:tplc="D878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A1483"/>
    <w:multiLevelType w:val="multilevel"/>
    <w:tmpl w:val="18EC9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B60412D"/>
    <w:multiLevelType w:val="hybridMultilevel"/>
    <w:tmpl w:val="DE8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29753A"/>
    <w:multiLevelType w:val="hybridMultilevel"/>
    <w:tmpl w:val="DB9A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E5C20"/>
    <w:multiLevelType w:val="hybridMultilevel"/>
    <w:tmpl w:val="63784BC6"/>
    <w:lvl w:ilvl="0" w:tplc="D1A2A90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6E03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0FA2D65"/>
    <w:multiLevelType w:val="hybridMultilevel"/>
    <w:tmpl w:val="37506460"/>
    <w:lvl w:ilvl="0" w:tplc="D1A2A9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80795"/>
    <w:multiLevelType w:val="hybridMultilevel"/>
    <w:tmpl w:val="04B62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039EF"/>
    <w:multiLevelType w:val="hybridMultilevel"/>
    <w:tmpl w:val="6F2ED364"/>
    <w:lvl w:ilvl="0" w:tplc="D1A2A9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87CA7"/>
    <w:multiLevelType w:val="hybridMultilevel"/>
    <w:tmpl w:val="BAC80CA8"/>
    <w:lvl w:ilvl="0" w:tplc="1BEA49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DC267C"/>
    <w:multiLevelType w:val="multilevel"/>
    <w:tmpl w:val="6F1A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92DA0"/>
    <w:multiLevelType w:val="multilevel"/>
    <w:tmpl w:val="DE8A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B49C7"/>
    <w:multiLevelType w:val="hybridMultilevel"/>
    <w:tmpl w:val="33F25A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21F9E"/>
    <w:multiLevelType w:val="hybridMultilevel"/>
    <w:tmpl w:val="CAB4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3"/>
  </w:num>
  <w:num w:numId="5">
    <w:abstractNumId w:val="10"/>
  </w:num>
  <w:num w:numId="6">
    <w:abstractNumId w:val="32"/>
  </w:num>
  <w:num w:numId="7">
    <w:abstractNumId w:val="3"/>
  </w:num>
  <w:num w:numId="8">
    <w:abstractNumId w:val="14"/>
  </w:num>
  <w:num w:numId="9">
    <w:abstractNumId w:val="31"/>
  </w:num>
  <w:num w:numId="10">
    <w:abstractNumId w:val="29"/>
  </w:num>
  <w:num w:numId="11">
    <w:abstractNumId w:val="30"/>
  </w:num>
  <w:num w:numId="12">
    <w:abstractNumId w:val="6"/>
  </w:num>
  <w:num w:numId="13">
    <w:abstractNumId w:val="9"/>
  </w:num>
  <w:num w:numId="14">
    <w:abstractNumId w:val="1"/>
  </w:num>
  <w:num w:numId="15">
    <w:abstractNumId w:val="26"/>
  </w:num>
  <w:num w:numId="16">
    <w:abstractNumId w:val="24"/>
  </w:num>
  <w:num w:numId="17">
    <w:abstractNumId w:val="34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 w:numId="25">
    <w:abstractNumId w:val="33"/>
  </w:num>
  <w:num w:numId="26">
    <w:abstractNumId w:val="0"/>
  </w:num>
  <w:num w:numId="27">
    <w:abstractNumId w:val="15"/>
  </w:num>
  <w:num w:numId="28">
    <w:abstractNumId w:val="27"/>
  </w:num>
  <w:num w:numId="29">
    <w:abstractNumId w:val="35"/>
  </w:num>
  <w:num w:numId="30">
    <w:abstractNumId w:val="2"/>
  </w:num>
  <w:num w:numId="31">
    <w:abstractNumId w:val="8"/>
  </w:num>
  <w:num w:numId="32">
    <w:abstractNumId w:val="7"/>
  </w:num>
  <w:num w:numId="33">
    <w:abstractNumId w:val="37"/>
  </w:num>
  <w:num w:numId="34">
    <w:abstractNumId w:val="36"/>
  </w:num>
  <w:num w:numId="35">
    <w:abstractNumId w:val="12"/>
  </w:num>
  <w:num w:numId="36">
    <w:abstractNumId w:val="19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D"/>
    <w:rsid w:val="00002CCE"/>
    <w:rsid w:val="00030A56"/>
    <w:rsid w:val="00080B86"/>
    <w:rsid w:val="000843AF"/>
    <w:rsid w:val="000845F1"/>
    <w:rsid w:val="000921DC"/>
    <w:rsid w:val="0009307C"/>
    <w:rsid w:val="000A53ED"/>
    <w:rsid w:val="000B016C"/>
    <w:rsid w:val="000B25B6"/>
    <w:rsid w:val="000D16F4"/>
    <w:rsid w:val="000E098A"/>
    <w:rsid w:val="000E6619"/>
    <w:rsid w:val="000F70F3"/>
    <w:rsid w:val="001617F2"/>
    <w:rsid w:val="00172B2C"/>
    <w:rsid w:val="00173C17"/>
    <w:rsid w:val="001945E4"/>
    <w:rsid w:val="001C1F40"/>
    <w:rsid w:val="001E0BA3"/>
    <w:rsid w:val="001E7FC1"/>
    <w:rsid w:val="00224BDB"/>
    <w:rsid w:val="002656EC"/>
    <w:rsid w:val="00265C7C"/>
    <w:rsid w:val="00286E29"/>
    <w:rsid w:val="002D2658"/>
    <w:rsid w:val="002F7389"/>
    <w:rsid w:val="00326347"/>
    <w:rsid w:val="003805D1"/>
    <w:rsid w:val="003C01A2"/>
    <w:rsid w:val="003D0D0C"/>
    <w:rsid w:val="003D6C61"/>
    <w:rsid w:val="003E2887"/>
    <w:rsid w:val="0042322B"/>
    <w:rsid w:val="004763E4"/>
    <w:rsid w:val="00492BC5"/>
    <w:rsid w:val="00493435"/>
    <w:rsid w:val="004A15C8"/>
    <w:rsid w:val="00533F68"/>
    <w:rsid w:val="00547E05"/>
    <w:rsid w:val="005709E7"/>
    <w:rsid w:val="00574C70"/>
    <w:rsid w:val="005E4231"/>
    <w:rsid w:val="00610D7D"/>
    <w:rsid w:val="006250BD"/>
    <w:rsid w:val="0067071D"/>
    <w:rsid w:val="00673671"/>
    <w:rsid w:val="00685C70"/>
    <w:rsid w:val="00694B38"/>
    <w:rsid w:val="006A1A9E"/>
    <w:rsid w:val="006B1076"/>
    <w:rsid w:val="006E0EE1"/>
    <w:rsid w:val="006F3504"/>
    <w:rsid w:val="00700D20"/>
    <w:rsid w:val="00733570"/>
    <w:rsid w:val="007717FE"/>
    <w:rsid w:val="00787663"/>
    <w:rsid w:val="0079592E"/>
    <w:rsid w:val="007B399D"/>
    <w:rsid w:val="007E5B22"/>
    <w:rsid w:val="007F0EAD"/>
    <w:rsid w:val="0083080C"/>
    <w:rsid w:val="00852AE7"/>
    <w:rsid w:val="0086265F"/>
    <w:rsid w:val="00881D1B"/>
    <w:rsid w:val="008922D0"/>
    <w:rsid w:val="008A3CA7"/>
    <w:rsid w:val="008D2841"/>
    <w:rsid w:val="008D5B71"/>
    <w:rsid w:val="008D750C"/>
    <w:rsid w:val="008E1CBE"/>
    <w:rsid w:val="0092256B"/>
    <w:rsid w:val="009318D2"/>
    <w:rsid w:val="00985145"/>
    <w:rsid w:val="009A6B49"/>
    <w:rsid w:val="009B4542"/>
    <w:rsid w:val="009D4F59"/>
    <w:rsid w:val="009F6974"/>
    <w:rsid w:val="00A30858"/>
    <w:rsid w:val="00A65108"/>
    <w:rsid w:val="00A746AF"/>
    <w:rsid w:val="00AA2330"/>
    <w:rsid w:val="00AB1583"/>
    <w:rsid w:val="00AB79C8"/>
    <w:rsid w:val="00AC6871"/>
    <w:rsid w:val="00AD4A99"/>
    <w:rsid w:val="00B1620A"/>
    <w:rsid w:val="00B27166"/>
    <w:rsid w:val="00B466F3"/>
    <w:rsid w:val="00B745FB"/>
    <w:rsid w:val="00B818CC"/>
    <w:rsid w:val="00BA5F21"/>
    <w:rsid w:val="00C52449"/>
    <w:rsid w:val="00CB44E0"/>
    <w:rsid w:val="00D472C9"/>
    <w:rsid w:val="00D653AD"/>
    <w:rsid w:val="00D876CD"/>
    <w:rsid w:val="00D87B42"/>
    <w:rsid w:val="00D9579A"/>
    <w:rsid w:val="00DA25C0"/>
    <w:rsid w:val="00DE12B8"/>
    <w:rsid w:val="00DE4004"/>
    <w:rsid w:val="00DE4422"/>
    <w:rsid w:val="00E92527"/>
    <w:rsid w:val="00E92F6F"/>
    <w:rsid w:val="00E950F2"/>
    <w:rsid w:val="00E9689E"/>
    <w:rsid w:val="00EB75A6"/>
    <w:rsid w:val="00ED5048"/>
    <w:rsid w:val="00EF5733"/>
    <w:rsid w:val="00F035F3"/>
    <w:rsid w:val="00F053F4"/>
    <w:rsid w:val="00F2093F"/>
    <w:rsid w:val="00F329AA"/>
    <w:rsid w:val="00F4789F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A8EA-86B2-4CBC-9320-943534E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6">
    <w:name w:val="xl46"/>
    <w:basedOn w:val="a"/>
    <w:rsid w:val="004934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4">
    <w:name w:val="Hyperlink"/>
    <w:rsid w:val="00493435"/>
    <w:rPr>
      <w:color w:val="0000FF"/>
      <w:u w:val="single"/>
    </w:rPr>
  </w:style>
  <w:style w:type="paragraph" w:styleId="a5">
    <w:name w:val="footer"/>
    <w:basedOn w:val="a"/>
    <w:link w:val="a6"/>
    <w:rsid w:val="00493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3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3435"/>
  </w:style>
  <w:style w:type="paragraph" w:styleId="a8">
    <w:name w:val="header"/>
    <w:basedOn w:val="a"/>
    <w:link w:val="a9"/>
    <w:rsid w:val="00493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3435"/>
    <w:pPr>
      <w:ind w:left="708"/>
    </w:pPr>
  </w:style>
  <w:style w:type="table" w:styleId="-43">
    <w:name w:val="Grid Table 4 Accent 3"/>
    <w:basedOn w:val="a1"/>
    <w:uiPriority w:val="49"/>
    <w:rsid w:val="00423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3">
    <w:name w:val="Grid Table 2 Accent 3"/>
    <w:basedOn w:val="a1"/>
    <w:uiPriority w:val="47"/>
    <w:rsid w:val="00E96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">
    <w:name w:val="Grid Table 6 Colorful"/>
    <w:basedOn w:val="a1"/>
    <w:uiPriority w:val="51"/>
    <w:rsid w:val="00FB4F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Grid Table 2"/>
    <w:basedOn w:val="a1"/>
    <w:uiPriority w:val="47"/>
    <w:rsid w:val="00FB4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3">
    <w:name w:val="Grid Table 6 Colorful Accent 3"/>
    <w:basedOn w:val="a1"/>
    <w:uiPriority w:val="51"/>
    <w:rsid w:val="00FB4FFA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33">
    <w:name w:val="Grid Table 3 Accent 3"/>
    <w:basedOn w:val="a1"/>
    <w:uiPriority w:val="48"/>
    <w:rsid w:val="00FB4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2">
    <w:name w:val="Plain Table 2"/>
    <w:basedOn w:val="a1"/>
    <w:uiPriority w:val="42"/>
    <w:rsid w:val="00FB4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53">
    <w:name w:val="List Table 5 Dark Accent 3"/>
    <w:basedOn w:val="a1"/>
    <w:uiPriority w:val="50"/>
    <w:rsid w:val="00D87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x-phauthusertext">
    <w:name w:val="x-ph__auth__user__text"/>
    <w:basedOn w:val="a0"/>
    <w:rsid w:val="002D2658"/>
  </w:style>
  <w:style w:type="paragraph" w:styleId="ab">
    <w:name w:val="Balloon Text"/>
    <w:basedOn w:val="a"/>
    <w:link w:val="ac"/>
    <w:uiPriority w:val="99"/>
    <w:semiHidden/>
    <w:unhideWhenUsed/>
    <w:rsid w:val="00570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0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начальника ОСПСД</dc:creator>
  <cp:keywords/>
  <dc:description/>
  <cp:lastModifiedBy>Microsoft Office</cp:lastModifiedBy>
  <cp:revision>6</cp:revision>
  <cp:lastPrinted>2018-04-04T07:40:00Z</cp:lastPrinted>
  <dcterms:created xsi:type="dcterms:W3CDTF">2019-01-29T05:03:00Z</dcterms:created>
  <dcterms:modified xsi:type="dcterms:W3CDTF">2019-01-31T09:31:00Z</dcterms:modified>
</cp:coreProperties>
</file>